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E499" w14:textId="5E716FAF" w:rsidR="004D6F43" w:rsidRPr="004D6F43" w:rsidRDefault="0087684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2064" behindDoc="0" locked="0" layoutInCell="1" allowOverlap="1" wp14:anchorId="05E3815C" wp14:editId="00F20AD5">
            <wp:simplePos x="0" y="0"/>
            <wp:positionH relativeFrom="margin">
              <wp:posOffset>-2540</wp:posOffset>
            </wp:positionH>
            <wp:positionV relativeFrom="margin">
              <wp:posOffset>-1905</wp:posOffset>
            </wp:positionV>
            <wp:extent cx="1024890" cy="883920"/>
            <wp:effectExtent l="0" t="0" r="381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DA742" w14:textId="2EDFE782" w:rsidR="00263CC2" w:rsidRDefault="004D6F4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454C8C" wp14:editId="40D6867C">
                <wp:simplePos x="0" y="0"/>
                <wp:positionH relativeFrom="column">
                  <wp:posOffset>1026160</wp:posOffset>
                </wp:positionH>
                <wp:positionV relativeFrom="paragraph">
                  <wp:posOffset>229870</wp:posOffset>
                </wp:positionV>
                <wp:extent cx="4549140" cy="50800"/>
                <wp:effectExtent l="0" t="0" r="22860" b="254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9140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1A9D6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18.1pt" to="43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"/>
            </w:pict>
          </mc:Fallback>
        </mc:AlternateContent>
      </w:r>
      <w:r>
        <w:rPr>
          <w:rFonts w:ascii="Arial" w:hAnsi="Arial" w:cs="Arial"/>
          <w:bCs/>
          <w:sz w:val="32"/>
          <w:lang w:val="en-US"/>
        </w:rPr>
        <w:t xml:space="preserve"> </w:t>
      </w:r>
      <w:r w:rsidR="00263CC2">
        <w:rPr>
          <w:rFonts w:ascii="Arial" w:hAnsi="Arial" w:cs="Arial"/>
          <w:bCs/>
          <w:sz w:val="32"/>
          <w:lang w:val="en-US"/>
        </w:rPr>
        <w:t>L</w:t>
      </w:r>
      <w:r w:rsidR="00263CC2">
        <w:rPr>
          <w:rFonts w:ascii="Arial" w:hAnsi="Arial" w:cs="Arial"/>
          <w:bCs/>
          <w:lang w:val="en-US"/>
        </w:rPr>
        <w:t xml:space="preserve">ETHBRIDGE </w:t>
      </w:r>
      <w:r w:rsidR="00263CC2">
        <w:rPr>
          <w:rFonts w:ascii="Arial" w:hAnsi="Arial" w:cs="Arial"/>
          <w:bCs/>
          <w:sz w:val="32"/>
          <w:lang w:val="en-US"/>
        </w:rPr>
        <w:t>S</w:t>
      </w:r>
      <w:r w:rsidR="00263CC2">
        <w:rPr>
          <w:rFonts w:ascii="Arial" w:hAnsi="Arial" w:cs="Arial"/>
          <w:bCs/>
          <w:lang w:val="en-US"/>
        </w:rPr>
        <w:t xml:space="preserve">CHOOL </w:t>
      </w:r>
      <w:r w:rsidR="00263CC2">
        <w:rPr>
          <w:rFonts w:ascii="Arial" w:hAnsi="Arial" w:cs="Arial"/>
          <w:bCs/>
          <w:sz w:val="32"/>
          <w:lang w:val="en-US"/>
        </w:rPr>
        <w:t>D</w:t>
      </w:r>
      <w:r w:rsidR="00263CC2">
        <w:rPr>
          <w:rFonts w:ascii="Arial" w:hAnsi="Arial" w:cs="Arial"/>
          <w:bCs/>
          <w:lang w:val="en-US"/>
        </w:rPr>
        <w:t>I</w:t>
      </w:r>
      <w:r w:rsidR="00112F5A">
        <w:rPr>
          <w:rFonts w:ascii="Arial" w:hAnsi="Arial" w:cs="Arial"/>
          <w:bCs/>
          <w:lang w:val="en-US"/>
        </w:rPr>
        <w:t>VISION</w:t>
      </w:r>
    </w:p>
    <w:p w14:paraId="1C567B7A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</w:p>
    <w:p w14:paraId="3CCBAB65" w14:textId="77777777" w:rsidR="00263CC2" w:rsidRDefault="004D6F43">
      <w:pPr>
        <w:widowControl w:val="0"/>
        <w:autoSpaceDE w:val="0"/>
        <w:autoSpaceDN w:val="0"/>
        <w:adjustRightInd w:val="0"/>
        <w:ind w:left="360" w:hanging="360"/>
        <w:rPr>
          <w:bCs/>
          <w:sz w:val="16"/>
          <w:lang w:val="en-US"/>
        </w:rPr>
      </w:pPr>
      <w:r>
        <w:rPr>
          <w:rFonts w:ascii="Franklin Gothic Heavy" w:hAnsi="Franklin Gothic Heavy" w:cs="Arial"/>
          <w:bCs/>
          <w:sz w:val="28"/>
          <w:lang w:val="en-US"/>
        </w:rPr>
        <w:t xml:space="preserve"> </w:t>
      </w:r>
      <w:r w:rsidR="00263CC2">
        <w:rPr>
          <w:rFonts w:ascii="Franklin Gothic Heavy" w:hAnsi="Franklin Gothic Heavy" w:cs="Arial"/>
          <w:bCs/>
          <w:sz w:val="28"/>
          <w:lang w:val="en-US"/>
        </w:rPr>
        <w:t xml:space="preserve">402.11.2.17 </w:t>
      </w:r>
      <w:r w:rsidR="00263CC2">
        <w:rPr>
          <w:rFonts w:ascii="Franklin Gothic Heavy" w:hAnsi="Franklin Gothic Heavy" w:cs="Arial"/>
          <w:bCs/>
          <w:lang w:val="en-US"/>
        </w:rPr>
        <w:t xml:space="preserve">First Nations </w:t>
      </w:r>
      <w:r w:rsidR="00A62EA7" w:rsidRPr="00EE6439">
        <w:rPr>
          <w:rFonts w:ascii="Franklin Gothic Heavy" w:hAnsi="Franklin Gothic Heavy" w:cs="Arial"/>
          <w:bCs/>
          <w:lang w:val="en-US"/>
        </w:rPr>
        <w:t>Métis</w:t>
      </w:r>
      <w:r w:rsidR="00263CC2">
        <w:rPr>
          <w:rFonts w:ascii="Franklin Gothic Heavy" w:hAnsi="Franklin Gothic Heavy" w:cs="Arial"/>
          <w:bCs/>
          <w:lang w:val="en-US"/>
        </w:rPr>
        <w:t xml:space="preserve"> Inuit Staff Evaluation Form</w:t>
      </w:r>
      <w:r w:rsidR="00263CC2">
        <w:rPr>
          <w:rFonts w:ascii="Arial" w:hAnsi="Arial" w:cs="Arial"/>
          <w:bCs/>
          <w:sz w:val="16"/>
          <w:lang w:val="en-US"/>
        </w:rPr>
        <w:t xml:space="preserve">      </w:t>
      </w:r>
    </w:p>
    <w:p w14:paraId="6C7B24BF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</w:p>
    <w:p w14:paraId="4B3D922C" w14:textId="77777777" w:rsidR="00263CC2" w:rsidRPr="004D6F43" w:rsidRDefault="00263CC2">
      <w:pPr>
        <w:rPr>
          <w:rFonts w:ascii="Arial Black" w:hAnsi="Arial Black" w:cs="Arial"/>
          <w:spacing w:val="-4"/>
          <w:sz w:val="30"/>
          <w:szCs w:val="30"/>
        </w:rPr>
      </w:pPr>
    </w:p>
    <w:p w14:paraId="141D7349" w14:textId="77777777" w:rsidR="00263CC2" w:rsidRDefault="00263CC2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One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48DC6E11" w14:textId="77777777" w:rsidR="00263CC2" w:rsidRDefault="007B46E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0AA798" wp14:editId="68CC5353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0160" r="13970" b="889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3376C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4SEgIAACg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"/>
            </w:pict>
          </mc:Fallback>
        </mc:AlternateContent>
      </w:r>
    </w:p>
    <w:p w14:paraId="4B776501" w14:textId="77777777" w:rsidR="00263CC2" w:rsidRDefault="00263CC2">
      <w:pPr>
        <w:pStyle w:val="BodyText"/>
        <w:tabs>
          <w:tab w:val="left" w:pos="360"/>
        </w:tabs>
      </w:pPr>
    </w:p>
    <w:p w14:paraId="3E6AC79B" w14:textId="77777777" w:rsidR="00263CC2" w:rsidRDefault="00263CC2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Name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217862E5" w14:textId="77777777" w:rsidR="00263CC2" w:rsidRDefault="00263CC2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2276C003" w14:textId="77777777" w:rsidR="00263CC2" w:rsidRDefault="00263CC2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40B0FE3E" w14:textId="77777777" w:rsidR="00263CC2" w:rsidRDefault="00263CC2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Evaluator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6116717B" w14:textId="77777777" w:rsidR="00263CC2" w:rsidRDefault="00263CC2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350C572C" w14:textId="77777777" w:rsidR="00263CC2" w:rsidRDefault="00263CC2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35790482" w14:textId="77777777" w:rsidR="00263CC2" w:rsidRPr="00986BC2" w:rsidRDefault="00263CC2">
      <w:pPr>
        <w:pStyle w:val="BodyText"/>
        <w:tabs>
          <w:tab w:val="left" w:pos="360"/>
        </w:tabs>
        <w:spacing w:line="360" w:lineRule="auto"/>
        <w:rPr>
          <w:i/>
        </w:rPr>
      </w:pPr>
      <w:r w:rsidRPr="00986BC2">
        <w:rPr>
          <w:i/>
        </w:rPr>
        <w:t>Reason for evaluation:</w:t>
      </w:r>
    </w:p>
    <w:p w14:paraId="7EAEBAAD" w14:textId="22818782" w:rsidR="001D654E" w:rsidRDefault="0076106D" w:rsidP="001D654E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>
            <w:rPr>
              <w:rFonts w:ascii="MS Gothic" w:eastAsia="MS Gothic" w:hAnsi="MS Gothic" w:hint="eastAsia"/>
            </w:rPr>
            <w:t>☐</w:t>
          </w:r>
        </w:sdtContent>
      </w:sdt>
      <w:r w:rsidR="001D654E" w:rsidRPr="00E05681">
        <w:t xml:space="preserve">    </w:t>
      </w:r>
      <w:r w:rsidR="001D654E" w:rsidRPr="00E05681">
        <w:tab/>
      </w:r>
      <w:r w:rsidR="001D654E">
        <w:t xml:space="preserve">Evaluation process for employees new to the </w:t>
      </w:r>
      <w:r>
        <w:t>Division</w:t>
      </w:r>
      <w:r w:rsidR="001D654E">
        <w:t xml:space="preserve"> </w:t>
      </w:r>
      <w:r w:rsidR="00926A5E">
        <w:t xml:space="preserve">or position </w:t>
      </w:r>
      <w:r w:rsidR="001D654E">
        <w:t>(indicate period below)</w:t>
      </w:r>
    </w:p>
    <w:p w14:paraId="103C7BAE" w14:textId="77777777" w:rsidR="001D654E" w:rsidRDefault="001D654E" w:rsidP="001D654E">
      <w:pPr>
        <w:pStyle w:val="BodyText"/>
        <w:tabs>
          <w:tab w:val="left" w:pos="540"/>
        </w:tabs>
        <w:spacing w:line="360" w:lineRule="auto"/>
      </w:pPr>
      <w:r>
        <w:tab/>
      </w:r>
      <w:r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8A62B1">
        <w:t>4</w:t>
      </w:r>
      <w:r w:rsidRPr="00E05681">
        <w:t xml:space="preserve"> Month Evaluation</w:t>
      </w:r>
      <w:r w:rsidRPr="00E05681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 w:rsidR="008A62B1">
        <w:t xml:space="preserve">   7</w:t>
      </w:r>
      <w:r>
        <w:t xml:space="preserve"> Month Evaluation </w:t>
      </w:r>
      <w:r w:rsidRPr="00E05681">
        <w:t xml:space="preserve"> </w:t>
      </w:r>
    </w:p>
    <w:p w14:paraId="7B618D5C" w14:textId="77777777" w:rsidR="00451F8C" w:rsidRPr="00E05681" w:rsidRDefault="0076106D" w:rsidP="001D654E">
      <w:pPr>
        <w:pStyle w:val="BodyText"/>
        <w:tabs>
          <w:tab w:val="left" w:pos="540"/>
        </w:tabs>
        <w:spacing w:line="360" w:lineRule="auto"/>
      </w:pPr>
      <w:sdt>
        <w:sdtPr>
          <w:id w:val="-16652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F8C" w:rsidRPr="00E05681">
            <w:rPr>
              <w:rFonts w:ascii="MS Gothic" w:eastAsia="MS Gothic" w:hAnsi="MS Gothic" w:hint="eastAsia"/>
            </w:rPr>
            <w:t>☐</w:t>
          </w:r>
        </w:sdtContent>
      </w:sdt>
      <w:r w:rsidR="00451F8C" w:rsidRPr="00E05681">
        <w:t xml:space="preserve">    </w:t>
      </w:r>
      <w:r w:rsidR="00451F8C" w:rsidRPr="00E05681">
        <w:tab/>
      </w:r>
      <w:r w:rsidR="00451F8C">
        <w:t>5 Year Evaluation for employee on continuing contract</w:t>
      </w:r>
    </w:p>
    <w:p w14:paraId="687909BE" w14:textId="77777777" w:rsidR="001D654E" w:rsidRPr="00E05681" w:rsidRDefault="0076106D" w:rsidP="001D654E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E05681">
            <w:rPr>
              <w:rFonts w:ascii="MS Gothic" w:eastAsia="MS Gothic" w:hAnsi="MS Gothic" w:hint="eastAsia"/>
            </w:rPr>
            <w:t>☐</w:t>
          </w:r>
        </w:sdtContent>
      </w:sdt>
      <w:r w:rsidR="001D654E" w:rsidRPr="00E05681">
        <w:t xml:space="preserve">    </w:t>
      </w:r>
      <w:r w:rsidR="001D654E" w:rsidRPr="00E05681">
        <w:tab/>
        <w:t xml:space="preserve">Employee request </w:t>
      </w:r>
    </w:p>
    <w:p w14:paraId="067799AA" w14:textId="77777777" w:rsidR="001D654E" w:rsidRPr="00E05681" w:rsidRDefault="0076106D" w:rsidP="001D654E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E05681">
            <w:rPr>
              <w:rFonts w:ascii="MS Gothic" w:eastAsia="MS Gothic" w:hAnsi="MS Gothic" w:hint="eastAsia"/>
            </w:rPr>
            <w:t>☐</w:t>
          </w:r>
        </w:sdtContent>
      </w:sdt>
      <w:r w:rsidR="001D654E" w:rsidRPr="00E05681">
        <w:t xml:space="preserve">    </w:t>
      </w:r>
      <w:r w:rsidR="001D654E" w:rsidRPr="00E05681">
        <w:tab/>
        <w:t>Employee has not developed and implemented a Growth Plan</w:t>
      </w:r>
    </w:p>
    <w:p w14:paraId="354EC7DB" w14:textId="77777777" w:rsidR="001D654E" w:rsidRPr="00E05681" w:rsidRDefault="0076106D" w:rsidP="001D654E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E05681">
            <w:rPr>
              <w:rFonts w:ascii="MS Gothic" w:eastAsia="MS Gothic" w:hAnsi="MS Gothic" w:hint="eastAsia"/>
            </w:rPr>
            <w:t>☐</w:t>
          </w:r>
        </w:sdtContent>
      </w:sdt>
      <w:r w:rsidR="001D654E" w:rsidRPr="00E05681">
        <w:t xml:space="preserve">    </w:t>
      </w:r>
      <w:r w:rsidR="001D654E" w:rsidRPr="00E05681">
        <w:tab/>
        <w:t xml:space="preserve">Employee may not be meeting the Support Staff Quality Standards </w:t>
      </w:r>
    </w:p>
    <w:p w14:paraId="2A55DFC5" w14:textId="77777777" w:rsidR="00263CC2" w:rsidRDefault="00263CC2">
      <w:pPr>
        <w:pStyle w:val="Heading1"/>
        <w:rPr>
          <w:rFonts w:ascii="Franklin Gothic Heavy" w:hAnsi="Franklin Gothic Heavy"/>
          <w:i w:val="0"/>
          <w:iCs w:val="0"/>
          <w:sz w:val="24"/>
        </w:rPr>
      </w:pPr>
    </w:p>
    <w:p w14:paraId="3B765FC9" w14:textId="77777777" w:rsidR="00263CC2" w:rsidRDefault="00263CC2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Two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Support Staff Quality Standards Form</w:t>
      </w:r>
    </w:p>
    <w:p w14:paraId="474565FB" w14:textId="77777777" w:rsidR="00263CC2" w:rsidRDefault="007B46E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58095" wp14:editId="4542770C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6350" r="13970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80F5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s2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"/>
            </w:pict>
          </mc:Fallback>
        </mc:AlternateContent>
      </w:r>
    </w:p>
    <w:p w14:paraId="4C661E5B" w14:textId="77777777" w:rsidR="00263CC2" w:rsidRDefault="001D654E">
      <w:pPr>
        <w:pStyle w:val="BodyText"/>
        <w:rPr>
          <w:b/>
          <w:bCs/>
        </w:rPr>
      </w:pPr>
      <w:r>
        <w:rPr>
          <w:b/>
          <w:bCs/>
        </w:rPr>
        <w:t>In accordance w</w:t>
      </w:r>
      <w:r w:rsidR="00263CC2">
        <w:rPr>
          <w:b/>
          <w:bCs/>
        </w:rPr>
        <w:t>ith the expectations of the FNMI Home/School Liaison position, the employee will be evaluated within the following areas:</w:t>
      </w:r>
    </w:p>
    <w:p w14:paraId="04A7708A" w14:textId="77777777" w:rsidR="001D654E" w:rsidRPr="00E05681" w:rsidRDefault="001D654E" w:rsidP="001D654E">
      <w:pPr>
        <w:pStyle w:val="BodyText"/>
        <w:numPr>
          <w:ilvl w:val="0"/>
          <w:numId w:val="1"/>
        </w:numPr>
        <w:rPr>
          <w:color w:val="000000" w:themeColor="text1"/>
        </w:rPr>
      </w:pPr>
      <w:r w:rsidRPr="00E05681">
        <w:rPr>
          <w:color w:val="000000" w:themeColor="text1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26950BB1" w14:textId="77777777" w:rsidR="001D654E" w:rsidRPr="00E05681" w:rsidRDefault="001D654E" w:rsidP="001D654E">
      <w:pPr>
        <w:pStyle w:val="BodyText"/>
        <w:numPr>
          <w:ilvl w:val="0"/>
          <w:numId w:val="1"/>
        </w:numPr>
        <w:rPr>
          <w:color w:val="000000" w:themeColor="text1"/>
        </w:rPr>
      </w:pPr>
      <w:r w:rsidRPr="00E05681">
        <w:rPr>
          <w:color w:val="000000" w:themeColor="text1"/>
        </w:rPr>
        <w:t>All marked deficiencies must be accompanied by supporting documentation.</w:t>
      </w:r>
    </w:p>
    <w:p w14:paraId="3EEE4990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5688DEFF" w14:textId="77777777" w:rsidR="001D654E" w:rsidRDefault="001D654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5BDFB3A1" w14:textId="77777777" w:rsidR="001D654E" w:rsidRPr="004733EB" w:rsidRDefault="001D654E" w:rsidP="001D654E">
      <w:pPr>
        <w:pStyle w:val="BodyText"/>
        <w:rPr>
          <w:b/>
        </w:rPr>
      </w:pPr>
      <w:r w:rsidRPr="004733EB"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1DDD391" wp14:editId="560A1633">
                <wp:simplePos x="0" y="0"/>
                <wp:positionH relativeFrom="column">
                  <wp:posOffset>-81280</wp:posOffset>
                </wp:positionH>
                <wp:positionV relativeFrom="paragraph">
                  <wp:posOffset>-73660</wp:posOffset>
                </wp:positionV>
                <wp:extent cx="2000250" cy="752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4D765" id="Rectangle 7" o:spid="_x0000_s1026" style="position:absolute;margin-left:-6.4pt;margin-top:-5.8pt;width:157.5pt;height:5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" fillcolor="#fff2cc [663]" strokecolor="black [3213]" strokeweight="1pt"/>
            </w:pict>
          </mc:Fallback>
        </mc:AlternateContent>
      </w:r>
      <w:r w:rsidRPr="004733EB">
        <w:rPr>
          <w:b/>
        </w:rPr>
        <w:t xml:space="preserve">LEGEND: </w:t>
      </w:r>
    </w:p>
    <w:p w14:paraId="2FFAFCE8" w14:textId="77777777" w:rsidR="001D654E" w:rsidRPr="004733EB" w:rsidRDefault="001D654E" w:rsidP="001D654E">
      <w:pPr>
        <w:pStyle w:val="BodyText"/>
        <w:rPr>
          <w:b/>
        </w:rPr>
      </w:pPr>
      <w:r w:rsidRPr="004733EB">
        <w:rPr>
          <w:b/>
        </w:rPr>
        <w:t xml:space="preserve">M </w:t>
      </w:r>
      <w:r w:rsidRPr="004733EB">
        <w:rPr>
          <w:b/>
        </w:rPr>
        <w:tab/>
        <w:t>Meeting Standard</w:t>
      </w:r>
    </w:p>
    <w:p w14:paraId="4AC52CD1" w14:textId="77777777" w:rsidR="001D654E" w:rsidRPr="004733EB" w:rsidRDefault="001D654E" w:rsidP="001D654E">
      <w:pPr>
        <w:pStyle w:val="BodyText"/>
        <w:rPr>
          <w:b/>
        </w:rPr>
      </w:pPr>
      <w:r w:rsidRPr="004733EB">
        <w:rPr>
          <w:b/>
        </w:rPr>
        <w:t>N/M</w:t>
      </w:r>
      <w:r w:rsidRPr="004733EB">
        <w:rPr>
          <w:b/>
        </w:rPr>
        <w:tab/>
        <w:t>Not Meeting Standard</w:t>
      </w:r>
    </w:p>
    <w:p w14:paraId="09553448" w14:textId="77777777" w:rsidR="001D654E" w:rsidRPr="004733EB" w:rsidRDefault="001D654E" w:rsidP="001D654E">
      <w:pPr>
        <w:pStyle w:val="BodyText"/>
        <w:rPr>
          <w:b/>
        </w:rPr>
      </w:pPr>
      <w:r w:rsidRPr="004733EB">
        <w:rPr>
          <w:b/>
        </w:rPr>
        <w:t>N/A</w:t>
      </w:r>
      <w:r w:rsidRPr="004733EB">
        <w:rPr>
          <w:b/>
        </w:rPr>
        <w:tab/>
        <w:t xml:space="preserve">Not Applicable </w:t>
      </w:r>
    </w:p>
    <w:p w14:paraId="24C36648" w14:textId="77777777" w:rsidR="001D654E" w:rsidRDefault="001D654E">
      <w:pPr>
        <w:tabs>
          <w:tab w:val="left" w:pos="360"/>
        </w:tabs>
        <w:rPr>
          <w:rFonts w:ascii="Arial" w:hAnsi="Arial" w:cs="Arial"/>
          <w:b/>
          <w:sz w:val="22"/>
        </w:rPr>
      </w:pPr>
    </w:p>
    <w:p w14:paraId="77378D81" w14:textId="77777777" w:rsidR="00263CC2" w:rsidRDefault="00263CC2">
      <w:pPr>
        <w:tabs>
          <w:tab w:val="left" w:pos="36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1.   KEY RESPONSIBILITIES</w:t>
      </w:r>
    </w:p>
    <w:p w14:paraId="293C744B" w14:textId="77777777" w:rsidR="00263CC2" w:rsidRDefault="00263CC2">
      <w:pPr>
        <w:rPr>
          <w:rFonts w:ascii="Arial" w:hAnsi="Arial" w:cs="Arial"/>
          <w:b/>
          <w:sz w:val="22"/>
        </w:rPr>
      </w:pPr>
    </w:p>
    <w:p w14:paraId="0F46206A" w14:textId="77777777" w:rsidR="00263CC2" w:rsidRDefault="00263CC2">
      <w:pPr>
        <w:rPr>
          <w:rFonts w:ascii="Arial" w:hAnsi="Arial" w:cs="Arial"/>
        </w:rPr>
      </w:pPr>
      <w:r>
        <w:rPr>
          <w:rFonts w:ascii="Arial" w:hAnsi="Arial" w:cs="Arial"/>
        </w:rPr>
        <w:t>This position is responsible for providing support and services to student(s) in their effort to obtain an education.  They will also assist Aboriginal students to develop a pride in, and an appreciation for their culture and heritage.</w:t>
      </w:r>
    </w:p>
    <w:p w14:paraId="10563AB5" w14:textId="77777777" w:rsidR="00263CC2" w:rsidRDefault="00263CC2">
      <w:pPr>
        <w:rPr>
          <w:rFonts w:ascii="Arial" w:hAnsi="Arial" w:cs="Arial"/>
        </w:rPr>
      </w:pPr>
    </w:p>
    <w:p w14:paraId="5716EE12" w14:textId="77777777" w:rsidR="00263CC2" w:rsidRDefault="00A71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</w:t>
      </w:r>
      <w:r w:rsidR="00723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N/M</w:t>
      </w:r>
      <w:r w:rsidR="00263CC2">
        <w:rPr>
          <w:rFonts w:ascii="Arial" w:hAnsi="Arial" w:cs="Arial"/>
        </w:rPr>
        <w:t xml:space="preserve"> </w:t>
      </w:r>
      <w:r w:rsidR="008E7889">
        <w:rPr>
          <w:rFonts w:ascii="Arial" w:hAnsi="Arial" w:cs="Arial"/>
        </w:rPr>
        <w:t xml:space="preserve"> </w:t>
      </w:r>
      <w:r w:rsidR="00263CC2">
        <w:rPr>
          <w:rFonts w:ascii="Arial" w:hAnsi="Arial" w:cs="Arial"/>
        </w:rPr>
        <w:t xml:space="preserve">  N/A</w:t>
      </w:r>
    </w:p>
    <w:p w14:paraId="25B80AD9" w14:textId="77777777" w:rsidR="00263CC2" w:rsidRPr="008E7889" w:rsidRDefault="0076106D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64820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3663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38977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</w:rPr>
        <w:tab/>
      </w:r>
      <w:r w:rsidR="00263CC2" w:rsidRPr="008E7889">
        <w:rPr>
          <w:rFonts w:ascii="Arial" w:hAnsi="Arial" w:cs="Arial"/>
        </w:rPr>
        <w:t>Assesses student(s) experiencing difficulties</w:t>
      </w:r>
    </w:p>
    <w:p w14:paraId="2084E64C" w14:textId="77777777" w:rsidR="00263CC2" w:rsidRPr="008E7889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7755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39374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55497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</w:rPr>
        <w:tab/>
      </w:r>
      <w:r w:rsidR="00263CC2" w:rsidRPr="008E7889">
        <w:rPr>
          <w:rFonts w:ascii="Arial" w:hAnsi="Arial" w:cs="Arial"/>
        </w:rPr>
        <w:t>Makes home visits as required</w:t>
      </w:r>
    </w:p>
    <w:p w14:paraId="2583C5AE" w14:textId="77777777" w:rsidR="00263CC2" w:rsidRPr="008E7889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2124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52366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89509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</w:rPr>
        <w:tab/>
      </w:r>
      <w:r w:rsidR="00263CC2" w:rsidRPr="008E7889">
        <w:rPr>
          <w:rFonts w:ascii="Arial" w:hAnsi="Arial" w:cs="Arial"/>
        </w:rPr>
        <w:t>Acts as a mediator when student(s) are in conflict</w:t>
      </w:r>
    </w:p>
    <w:p w14:paraId="4B437668" w14:textId="77777777" w:rsidR="00263CC2" w:rsidRPr="008E7889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24696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02123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62243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</w:rPr>
        <w:tab/>
      </w:r>
      <w:r w:rsidR="00263CC2" w:rsidRPr="008E7889">
        <w:rPr>
          <w:rFonts w:ascii="Arial" w:hAnsi="Arial" w:cs="Arial"/>
        </w:rPr>
        <w:t xml:space="preserve">Good organizational skills </w:t>
      </w:r>
    </w:p>
    <w:p w14:paraId="76225795" w14:textId="77777777" w:rsidR="00263CC2" w:rsidRPr="008E7889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57586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09382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96538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</w:rPr>
        <w:tab/>
      </w:r>
      <w:r w:rsidR="00263CC2" w:rsidRPr="008E7889">
        <w:rPr>
          <w:rFonts w:ascii="Arial" w:hAnsi="Arial" w:cs="Arial"/>
        </w:rPr>
        <w:t xml:space="preserve">Self-motivated </w:t>
      </w:r>
    </w:p>
    <w:p w14:paraId="1E86ED3C" w14:textId="77777777" w:rsidR="00263CC2" w:rsidRPr="008E7889" w:rsidRDefault="0076106D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07132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70227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0107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</w:rPr>
        <w:tab/>
      </w:r>
      <w:r w:rsidR="00263CC2" w:rsidRPr="008E7889">
        <w:rPr>
          <w:rFonts w:ascii="Arial" w:hAnsi="Arial" w:cs="Arial"/>
        </w:rPr>
        <w:t>Portrays an approachable and optimistic demeanour</w:t>
      </w:r>
    </w:p>
    <w:p w14:paraId="3947E53F" w14:textId="77777777" w:rsidR="00263CC2" w:rsidRPr="008E7889" w:rsidRDefault="0076106D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68810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96771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88900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</w:rPr>
        <w:tab/>
      </w:r>
      <w:r w:rsidR="00263CC2" w:rsidRPr="008E7889">
        <w:rPr>
          <w:rFonts w:ascii="Arial" w:hAnsi="Arial" w:cs="Arial"/>
        </w:rPr>
        <w:t>Develops a working relationship with all student(s)</w:t>
      </w:r>
    </w:p>
    <w:p w14:paraId="1632828C" w14:textId="77777777" w:rsidR="00263CC2" w:rsidRPr="008E7889" w:rsidRDefault="0076106D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51673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61143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76068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</w:rPr>
        <w:tab/>
      </w:r>
      <w:r w:rsidR="00263CC2" w:rsidRPr="008E7889">
        <w:rPr>
          <w:rFonts w:ascii="Arial" w:hAnsi="Arial" w:cs="Arial"/>
        </w:rPr>
        <w:t>Assesses student(s) experiencing difficulties; recommends necessary interventions for student(s)</w:t>
      </w:r>
    </w:p>
    <w:p w14:paraId="2AC6F47A" w14:textId="77777777" w:rsidR="00263CC2" w:rsidRPr="008E7889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74202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73222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38113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8E7889">
        <w:rPr>
          <w:rFonts w:ascii="Arial" w:hAnsi="Arial" w:cs="Arial"/>
        </w:rPr>
        <w:tab/>
      </w:r>
      <w:r w:rsidR="00263CC2" w:rsidRPr="008E7889">
        <w:rPr>
          <w:rFonts w:ascii="Arial" w:hAnsi="Arial" w:cs="Arial"/>
        </w:rPr>
        <w:t xml:space="preserve">Carries out directions and duties as assigned </w:t>
      </w:r>
    </w:p>
    <w:p w14:paraId="2D9DA7F7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sz w:val="22"/>
        </w:rPr>
      </w:pPr>
    </w:p>
    <w:p w14:paraId="144178B0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14:paraId="1B4A8B78" w14:textId="77777777">
        <w:tc>
          <w:tcPr>
            <w:tcW w:w="9260" w:type="dxa"/>
          </w:tcPr>
          <w:p w14:paraId="2EBFB621" w14:textId="77777777" w:rsidR="00263CC2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0BBAE0B1" w14:textId="77777777" w:rsidR="006B6485" w:rsidRDefault="006B6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5D531AB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2EDF3401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2.</w:t>
      </w:r>
      <w:r>
        <w:rPr>
          <w:rFonts w:ascii="Arial" w:hAnsi="Arial" w:cs="Arial"/>
          <w:b/>
          <w:sz w:val="22"/>
          <w:lang w:val="en-US"/>
        </w:rPr>
        <w:tab/>
        <w:t>PERSONAL/PROFESSIONAL QUALITIES</w:t>
      </w:r>
    </w:p>
    <w:p w14:paraId="43DADDC2" w14:textId="77777777" w:rsidR="00263CC2" w:rsidRDefault="00263CC2">
      <w:pPr>
        <w:ind w:left="720" w:hanging="720"/>
        <w:rPr>
          <w:rFonts w:ascii="Arial" w:hAnsi="Arial" w:cs="Arial"/>
          <w:sz w:val="22"/>
        </w:rPr>
      </w:pPr>
    </w:p>
    <w:p w14:paraId="3E7A3BAF" w14:textId="77777777" w:rsidR="00A71696" w:rsidRDefault="00A71696" w:rsidP="00A71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</w:t>
      </w:r>
      <w:r w:rsidR="00723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N/M  </w:t>
      </w:r>
    </w:p>
    <w:p w14:paraId="72508B1A" w14:textId="77777777" w:rsidR="00263CC2" w:rsidRPr="006E449F" w:rsidRDefault="0076106D" w:rsidP="00723E04">
      <w:pPr>
        <w:tabs>
          <w:tab w:val="left" w:pos="720"/>
          <w:tab w:val="left" w:pos="2160"/>
        </w:tabs>
        <w:ind w:left="1418" w:hanging="1418"/>
      </w:pPr>
      <w:sdt>
        <w:sdtPr>
          <w:rPr>
            <w:rFonts w:ascii="Arial" w:hAnsi="Arial" w:cs="Arial"/>
            <w:color w:val="000000" w:themeColor="text1"/>
          </w:rPr>
          <w:id w:val="-164218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723E04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77529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723E04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723E04" w:rsidRPr="00197625">
        <w:rPr>
          <w:rFonts w:ascii="Arial" w:hAnsi="Arial" w:cs="Arial"/>
          <w:color w:val="000000" w:themeColor="text1"/>
        </w:rPr>
        <w:t xml:space="preserve">     </w:t>
      </w:r>
      <w:r w:rsidR="00723E04">
        <w:rPr>
          <w:rFonts w:ascii="Arial" w:hAnsi="Arial" w:cs="Arial"/>
          <w:color w:val="000000" w:themeColor="text1"/>
        </w:rPr>
        <w:t xml:space="preserve"> </w:t>
      </w:r>
      <w:r w:rsidR="00723E04" w:rsidRPr="00197625">
        <w:rPr>
          <w:rFonts w:ascii="Arial" w:hAnsi="Arial" w:cs="Arial"/>
          <w:color w:val="000000" w:themeColor="text1"/>
        </w:rPr>
        <w:t xml:space="preserve"> </w:t>
      </w:r>
      <w:r w:rsidR="00263CC2" w:rsidRPr="00723E04">
        <w:rPr>
          <w:rFonts w:ascii="Arial" w:hAnsi="Arial" w:cs="Arial"/>
          <w:color w:val="000000" w:themeColor="text1"/>
        </w:rPr>
        <w:t>Builds positive interpersonal</w:t>
      </w:r>
      <w:r w:rsidR="00263CC2" w:rsidRPr="006E449F">
        <w:rPr>
          <w:rFonts w:ascii="Arial" w:hAnsi="Arial" w:cs="Arial"/>
        </w:rPr>
        <w:t xml:space="preserve"> relationships (with other support staff, teachers, student(s), public; includes dealing with conflict)</w:t>
      </w:r>
    </w:p>
    <w:p w14:paraId="16F55F2E" w14:textId="312C7BFB" w:rsidR="00263CC2" w:rsidRPr="006E449F" w:rsidRDefault="0076106D" w:rsidP="00723E04">
      <w:pPr>
        <w:tabs>
          <w:tab w:val="left" w:pos="720"/>
          <w:tab w:val="left" w:pos="2160"/>
        </w:tabs>
        <w:ind w:left="1418" w:hanging="1418"/>
      </w:pPr>
      <w:sdt>
        <w:sdtPr>
          <w:rPr>
            <w:rFonts w:ascii="Arial" w:hAnsi="Arial" w:cs="Arial"/>
            <w:color w:val="000000" w:themeColor="text1"/>
          </w:rPr>
          <w:id w:val="-112539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42322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</w:t>
      </w:r>
      <w:r w:rsidR="00723E04">
        <w:rPr>
          <w:rFonts w:ascii="Arial" w:hAnsi="Arial" w:cs="Arial"/>
          <w:color w:val="000000" w:themeColor="text1"/>
        </w:rPr>
        <w:t xml:space="preserve"> </w:t>
      </w:r>
      <w:r w:rsidR="004834F5" w:rsidRPr="006E449F">
        <w:rPr>
          <w:rFonts w:ascii="Arial" w:hAnsi="Arial" w:cs="Arial"/>
          <w:color w:val="000000" w:themeColor="text1"/>
        </w:rPr>
        <w:t xml:space="preserve"> </w:t>
      </w:r>
      <w:r w:rsidR="00263CC2" w:rsidRPr="006E449F">
        <w:rPr>
          <w:rFonts w:ascii="Arial" w:hAnsi="Arial" w:cs="Arial"/>
        </w:rPr>
        <w:t xml:space="preserve">Exhibits behaviours of a team player (with the Support team, the school, the community, and the </w:t>
      </w:r>
      <w:r>
        <w:rPr>
          <w:rFonts w:ascii="Arial" w:hAnsi="Arial" w:cs="Arial"/>
        </w:rPr>
        <w:t>Division</w:t>
      </w:r>
      <w:r w:rsidR="00263CC2" w:rsidRPr="006E449F">
        <w:rPr>
          <w:rFonts w:ascii="Arial" w:hAnsi="Arial" w:cs="Arial"/>
        </w:rPr>
        <w:t>)</w:t>
      </w:r>
    </w:p>
    <w:p w14:paraId="5E512F91" w14:textId="77777777" w:rsidR="00263CC2" w:rsidRPr="006E449F" w:rsidRDefault="0076106D" w:rsidP="009F3CB6">
      <w:pPr>
        <w:tabs>
          <w:tab w:val="left" w:pos="720"/>
          <w:tab w:val="left" w:pos="2160"/>
        </w:tabs>
        <w:ind w:left="2155" w:hanging="2155"/>
      </w:pPr>
      <w:sdt>
        <w:sdtPr>
          <w:rPr>
            <w:rFonts w:ascii="Arial" w:hAnsi="Arial" w:cs="Arial"/>
            <w:color w:val="000000" w:themeColor="text1"/>
          </w:rPr>
          <w:id w:val="109343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213127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</w:t>
      </w:r>
      <w:r w:rsidR="00723E04">
        <w:rPr>
          <w:rFonts w:ascii="Arial" w:hAnsi="Arial" w:cs="Arial"/>
          <w:color w:val="000000" w:themeColor="text1"/>
        </w:rPr>
        <w:t xml:space="preserve"> </w:t>
      </w:r>
      <w:r w:rsidR="004834F5" w:rsidRPr="006E449F">
        <w:rPr>
          <w:rFonts w:ascii="Arial" w:hAnsi="Arial" w:cs="Arial"/>
          <w:color w:val="000000" w:themeColor="text1"/>
        </w:rPr>
        <w:t xml:space="preserve">  </w:t>
      </w:r>
      <w:r w:rsidR="00263CC2" w:rsidRPr="006E449F">
        <w:rPr>
          <w:rFonts w:ascii="Arial" w:hAnsi="Arial" w:cs="Arial"/>
        </w:rPr>
        <w:t>Demonstrates the ability to communicate effectively and appropriately</w:t>
      </w:r>
    </w:p>
    <w:p w14:paraId="6B9AAEEE" w14:textId="77777777" w:rsidR="00263CC2" w:rsidRPr="006E449F" w:rsidRDefault="0076106D">
      <w:pPr>
        <w:tabs>
          <w:tab w:val="left" w:pos="720"/>
          <w:tab w:val="left" w:pos="2160"/>
        </w:tabs>
        <w:ind w:left="2880" w:hanging="2880"/>
      </w:pPr>
      <w:sdt>
        <w:sdtPr>
          <w:rPr>
            <w:rFonts w:ascii="Arial" w:hAnsi="Arial" w:cs="Arial"/>
            <w:color w:val="000000" w:themeColor="text1"/>
          </w:rPr>
          <w:id w:val="65997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62854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</w:t>
      </w:r>
      <w:r w:rsidR="00723E04">
        <w:rPr>
          <w:rFonts w:ascii="Arial" w:hAnsi="Arial" w:cs="Arial"/>
          <w:color w:val="000000" w:themeColor="text1"/>
        </w:rPr>
        <w:t xml:space="preserve"> </w:t>
      </w:r>
      <w:r w:rsidR="004834F5" w:rsidRPr="006E449F">
        <w:rPr>
          <w:rFonts w:ascii="Arial" w:hAnsi="Arial" w:cs="Arial"/>
          <w:color w:val="000000" w:themeColor="text1"/>
        </w:rPr>
        <w:t xml:space="preserve">  </w:t>
      </w:r>
      <w:r w:rsidR="00263CC2" w:rsidRPr="006E449F">
        <w:rPr>
          <w:rFonts w:ascii="Arial" w:hAnsi="Arial" w:cs="Arial"/>
        </w:rPr>
        <w:t>Resolves conflict effectively</w:t>
      </w:r>
    </w:p>
    <w:p w14:paraId="2835D7D3" w14:textId="77777777" w:rsidR="00263CC2" w:rsidRPr="006E449F" w:rsidRDefault="0076106D" w:rsidP="00723E04">
      <w:pPr>
        <w:tabs>
          <w:tab w:val="left" w:pos="720"/>
          <w:tab w:val="left" w:pos="2160"/>
        </w:tabs>
        <w:ind w:left="1418" w:hanging="1418"/>
      </w:pPr>
      <w:sdt>
        <w:sdtPr>
          <w:rPr>
            <w:rFonts w:ascii="Arial" w:hAnsi="Arial" w:cs="Arial"/>
            <w:color w:val="000000" w:themeColor="text1"/>
          </w:rPr>
          <w:id w:val="157138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6205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</w:t>
      </w:r>
      <w:r w:rsidR="00723E04">
        <w:rPr>
          <w:rFonts w:ascii="Arial" w:hAnsi="Arial" w:cs="Arial"/>
          <w:color w:val="000000" w:themeColor="text1"/>
        </w:rPr>
        <w:t xml:space="preserve"> </w:t>
      </w:r>
      <w:r w:rsidR="004834F5" w:rsidRPr="006E449F">
        <w:rPr>
          <w:rFonts w:ascii="Arial" w:hAnsi="Arial" w:cs="Arial"/>
          <w:color w:val="000000" w:themeColor="text1"/>
        </w:rPr>
        <w:t xml:space="preserve"> </w:t>
      </w:r>
      <w:r w:rsidR="00263CC2" w:rsidRPr="006E449F">
        <w:rPr>
          <w:rFonts w:ascii="Arial" w:hAnsi="Arial" w:cs="Arial"/>
        </w:rPr>
        <w:t>Uses time effectively (include attendance, punctuality, setting of priorities, keeping to schedules)</w:t>
      </w:r>
    </w:p>
    <w:p w14:paraId="34A57AC4" w14:textId="77777777" w:rsidR="00263CC2" w:rsidRPr="006E449F" w:rsidRDefault="0076106D" w:rsidP="00723E04">
      <w:pPr>
        <w:tabs>
          <w:tab w:val="left" w:pos="720"/>
          <w:tab w:val="left" w:pos="2160"/>
        </w:tabs>
        <w:ind w:left="1418" w:hanging="1418"/>
      </w:pPr>
      <w:sdt>
        <w:sdtPr>
          <w:rPr>
            <w:rFonts w:ascii="Arial" w:hAnsi="Arial" w:cs="Arial"/>
            <w:color w:val="000000" w:themeColor="text1"/>
          </w:rPr>
          <w:id w:val="-81117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9997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</w:t>
      </w:r>
      <w:r w:rsidR="00723E04">
        <w:rPr>
          <w:rFonts w:ascii="Arial" w:hAnsi="Arial" w:cs="Arial"/>
          <w:color w:val="000000" w:themeColor="text1"/>
        </w:rPr>
        <w:t xml:space="preserve"> </w:t>
      </w:r>
      <w:r w:rsidR="004834F5" w:rsidRPr="006E449F">
        <w:rPr>
          <w:rFonts w:ascii="Arial" w:hAnsi="Arial" w:cs="Arial"/>
          <w:color w:val="000000" w:themeColor="text1"/>
        </w:rPr>
        <w:t xml:space="preserve"> </w:t>
      </w:r>
      <w:r w:rsidR="00263CC2" w:rsidRPr="006E449F">
        <w:rPr>
          <w:rFonts w:ascii="Arial" w:hAnsi="Arial" w:cs="Arial"/>
        </w:rPr>
        <w:t>Takes initiative (self directed, takes charge of assigned tasks, requires minimum supervision)</w:t>
      </w:r>
    </w:p>
    <w:p w14:paraId="4B63851F" w14:textId="77777777" w:rsidR="00263CC2" w:rsidRPr="006E449F" w:rsidRDefault="0076106D">
      <w:pPr>
        <w:tabs>
          <w:tab w:val="left" w:pos="720"/>
          <w:tab w:val="left" w:pos="2160"/>
        </w:tabs>
        <w:ind w:left="2880" w:hanging="2880"/>
      </w:pPr>
      <w:sdt>
        <w:sdtPr>
          <w:rPr>
            <w:rFonts w:ascii="Arial" w:hAnsi="Arial" w:cs="Arial"/>
            <w:color w:val="000000" w:themeColor="text1"/>
          </w:rPr>
          <w:id w:val="2722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63125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6E44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6E449F">
        <w:rPr>
          <w:rFonts w:ascii="Arial" w:hAnsi="Arial" w:cs="Arial"/>
          <w:color w:val="000000" w:themeColor="text1"/>
        </w:rPr>
        <w:t xml:space="preserve">     </w:t>
      </w:r>
      <w:r w:rsidR="00723E04">
        <w:rPr>
          <w:rFonts w:ascii="Arial" w:hAnsi="Arial" w:cs="Arial"/>
          <w:color w:val="000000" w:themeColor="text1"/>
        </w:rPr>
        <w:t xml:space="preserve"> </w:t>
      </w:r>
      <w:r w:rsidR="004834F5" w:rsidRPr="006E449F">
        <w:rPr>
          <w:rFonts w:ascii="Arial" w:hAnsi="Arial" w:cs="Arial"/>
          <w:color w:val="000000" w:themeColor="text1"/>
        </w:rPr>
        <w:t xml:space="preserve"> </w:t>
      </w:r>
      <w:r w:rsidR="00263CC2" w:rsidRPr="006E449F">
        <w:rPr>
          <w:rFonts w:ascii="Arial" w:hAnsi="Arial" w:cs="Arial"/>
        </w:rPr>
        <w:t>Maintains appropriate personal hygiene and appearance</w:t>
      </w:r>
    </w:p>
    <w:p w14:paraId="43F6E0E2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711E2A25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14:paraId="5D1AAA02" w14:textId="77777777">
        <w:tc>
          <w:tcPr>
            <w:tcW w:w="9260" w:type="dxa"/>
          </w:tcPr>
          <w:p w14:paraId="2D43CACC" w14:textId="77777777" w:rsidR="00263CC2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2"/>
          </w:p>
          <w:p w14:paraId="1CC7C99B" w14:textId="77777777" w:rsidR="006B6485" w:rsidRDefault="006B6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378DFC73" w14:textId="77777777" w:rsidR="00D13378" w:rsidRDefault="00D133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62F8ED95" w14:textId="77777777" w:rsidR="006B6485" w:rsidRPr="004733EB" w:rsidRDefault="006B6485" w:rsidP="006B6485">
      <w:pPr>
        <w:pStyle w:val="BodyText"/>
        <w:rPr>
          <w:b/>
        </w:rPr>
      </w:pPr>
      <w:r w:rsidRPr="004733EB"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C028907" wp14:editId="684FBDF6">
                <wp:simplePos x="0" y="0"/>
                <wp:positionH relativeFrom="column">
                  <wp:posOffset>-81280</wp:posOffset>
                </wp:positionH>
                <wp:positionV relativeFrom="paragraph">
                  <wp:posOffset>-73660</wp:posOffset>
                </wp:positionV>
                <wp:extent cx="2000250" cy="7524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D0A4F" id="Rectangle 8" o:spid="_x0000_s1026" style="position:absolute;margin-left:-6.4pt;margin-top:-5.8pt;width:157.5pt;height:59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" fillcolor="#fff2cc [663]" strokecolor="black [3213]" strokeweight="1pt"/>
            </w:pict>
          </mc:Fallback>
        </mc:AlternateContent>
      </w:r>
      <w:r w:rsidRPr="004733EB">
        <w:rPr>
          <w:b/>
        </w:rPr>
        <w:t xml:space="preserve">LEGEND: </w:t>
      </w:r>
    </w:p>
    <w:p w14:paraId="02BF6BB0" w14:textId="77777777" w:rsidR="006B6485" w:rsidRPr="004733EB" w:rsidRDefault="006B6485" w:rsidP="006B6485">
      <w:pPr>
        <w:pStyle w:val="BodyText"/>
        <w:rPr>
          <w:b/>
        </w:rPr>
      </w:pPr>
      <w:r w:rsidRPr="004733EB">
        <w:rPr>
          <w:b/>
        </w:rPr>
        <w:t xml:space="preserve">M </w:t>
      </w:r>
      <w:r w:rsidRPr="004733EB">
        <w:rPr>
          <w:b/>
        </w:rPr>
        <w:tab/>
        <w:t>Meeting Standard</w:t>
      </w:r>
    </w:p>
    <w:p w14:paraId="0492EA66" w14:textId="77777777" w:rsidR="006B6485" w:rsidRPr="004733EB" w:rsidRDefault="006B6485" w:rsidP="006B6485">
      <w:pPr>
        <w:pStyle w:val="BodyText"/>
        <w:rPr>
          <w:b/>
        </w:rPr>
      </w:pPr>
      <w:r w:rsidRPr="004733EB">
        <w:rPr>
          <w:b/>
        </w:rPr>
        <w:t>N/M</w:t>
      </w:r>
      <w:r w:rsidRPr="004733EB">
        <w:rPr>
          <w:b/>
        </w:rPr>
        <w:tab/>
        <w:t>Not Meeting Standard</w:t>
      </w:r>
    </w:p>
    <w:p w14:paraId="13370C06" w14:textId="77777777" w:rsidR="006B6485" w:rsidRPr="004733EB" w:rsidRDefault="006B6485" w:rsidP="006B6485">
      <w:pPr>
        <w:pStyle w:val="BodyText"/>
        <w:rPr>
          <w:b/>
        </w:rPr>
      </w:pPr>
      <w:r w:rsidRPr="004733EB">
        <w:rPr>
          <w:b/>
        </w:rPr>
        <w:t>N/A</w:t>
      </w:r>
      <w:r w:rsidRPr="004733EB">
        <w:rPr>
          <w:b/>
        </w:rPr>
        <w:tab/>
        <w:t xml:space="preserve">Not Applicable </w:t>
      </w:r>
    </w:p>
    <w:p w14:paraId="41D4F8CB" w14:textId="77777777" w:rsidR="006B6485" w:rsidRDefault="006B6485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lang w:val="en-US"/>
        </w:rPr>
      </w:pPr>
    </w:p>
    <w:p w14:paraId="22595E4D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3.   POSITION REQUIREMENTS (CLASSROOM)</w:t>
      </w:r>
    </w:p>
    <w:p w14:paraId="598363F9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lang w:val="en-US"/>
        </w:rPr>
      </w:pPr>
    </w:p>
    <w:p w14:paraId="209F238C" w14:textId="77777777" w:rsidR="00A71696" w:rsidRDefault="00A71696" w:rsidP="00A71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</w:t>
      </w:r>
      <w:r w:rsidR="00723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N/M  </w:t>
      </w:r>
      <w:r w:rsidR="00723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N/A</w:t>
      </w:r>
    </w:p>
    <w:p w14:paraId="14236E68" w14:textId="77777777" w:rsidR="00263CC2" w:rsidRPr="009F3CB6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65591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29520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9311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E</w:t>
      </w:r>
      <w:r w:rsidR="00263CC2" w:rsidRPr="009F3CB6">
        <w:rPr>
          <w:rFonts w:ascii="Arial" w:hAnsi="Arial" w:cs="Arial"/>
        </w:rPr>
        <w:t>ncourage regular school attendance by students</w:t>
      </w:r>
    </w:p>
    <w:p w14:paraId="2E4F3644" w14:textId="77777777" w:rsidR="00263CC2" w:rsidRPr="009F3CB6" w:rsidRDefault="0076106D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57963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60969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83187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M</w:t>
      </w:r>
      <w:r w:rsidR="00263CC2" w:rsidRPr="009F3CB6">
        <w:rPr>
          <w:rFonts w:ascii="Arial" w:hAnsi="Arial" w:cs="Arial"/>
        </w:rPr>
        <w:t>eet with any student contemplating withdrawal from school</w:t>
      </w:r>
    </w:p>
    <w:p w14:paraId="2FE1A82B" w14:textId="77777777" w:rsidR="00263CC2" w:rsidRPr="009F3CB6" w:rsidRDefault="0076106D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89843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40635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77347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A</w:t>
      </w:r>
      <w:r w:rsidR="00263CC2" w:rsidRPr="009F3CB6">
        <w:rPr>
          <w:rFonts w:ascii="Arial" w:hAnsi="Arial" w:cs="Arial"/>
        </w:rPr>
        <w:t>ssist in providing career information for students</w:t>
      </w:r>
    </w:p>
    <w:p w14:paraId="7EFD4ED0" w14:textId="77777777" w:rsidR="00263CC2" w:rsidRPr="009F3CB6" w:rsidRDefault="0076106D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93956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202473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68628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R</w:t>
      </w:r>
      <w:r w:rsidR="00263CC2" w:rsidRPr="009F3CB6">
        <w:rPr>
          <w:rFonts w:ascii="Arial" w:hAnsi="Arial" w:cs="Arial"/>
        </w:rPr>
        <w:t>eview student academic progress</w:t>
      </w:r>
    </w:p>
    <w:p w14:paraId="56C56F8E" w14:textId="77777777" w:rsidR="00263CC2" w:rsidRPr="009F3CB6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38293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87412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58299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C</w:t>
      </w:r>
      <w:r w:rsidR="00263CC2" w:rsidRPr="009F3CB6">
        <w:rPr>
          <w:rFonts w:ascii="Arial" w:hAnsi="Arial" w:cs="Arial"/>
        </w:rPr>
        <w:t>onduct orientation for new students</w:t>
      </w:r>
    </w:p>
    <w:p w14:paraId="6F558D4C" w14:textId="77777777" w:rsidR="00263CC2" w:rsidRPr="009F3CB6" w:rsidRDefault="0076106D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83907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84227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74657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P</w:t>
      </w:r>
      <w:r w:rsidR="00263CC2" w:rsidRPr="009F3CB6">
        <w:rPr>
          <w:rFonts w:ascii="Arial" w:hAnsi="Arial" w:cs="Arial"/>
        </w:rPr>
        <w:t>romote high school graduation (</w:t>
      </w:r>
      <w:proofErr w:type="spellStart"/>
      <w:r w:rsidR="00263CC2" w:rsidRPr="009F3CB6">
        <w:rPr>
          <w:rFonts w:ascii="Arial" w:hAnsi="Arial" w:cs="Arial"/>
        </w:rPr>
        <w:t>ie</w:t>
      </w:r>
      <w:proofErr w:type="spellEnd"/>
      <w:r w:rsidR="00263CC2" w:rsidRPr="009F3CB6">
        <w:rPr>
          <w:rFonts w:ascii="Arial" w:hAnsi="Arial" w:cs="Arial"/>
        </w:rPr>
        <w:t xml:space="preserve">: </w:t>
      </w:r>
      <w:r w:rsidR="00197625">
        <w:rPr>
          <w:rFonts w:ascii="Arial" w:hAnsi="Arial" w:cs="Arial"/>
        </w:rPr>
        <w:t xml:space="preserve"> </w:t>
      </w:r>
      <w:r w:rsidR="00263CC2" w:rsidRPr="009F3CB6">
        <w:rPr>
          <w:rFonts w:ascii="Arial" w:hAnsi="Arial" w:cs="Arial"/>
        </w:rPr>
        <w:t xml:space="preserve">through scholarships, Awards </w:t>
      </w:r>
      <w:r w:rsidR="00263CC2" w:rsidRPr="009F3CB6">
        <w:rPr>
          <w:rFonts w:ascii="Arial" w:hAnsi="Arial" w:cs="Arial"/>
        </w:rPr>
        <w:tab/>
      </w:r>
      <w:r w:rsidR="00263CC2" w:rsidRPr="009F3CB6">
        <w:rPr>
          <w:rFonts w:ascii="Arial" w:hAnsi="Arial" w:cs="Arial"/>
        </w:rPr>
        <w:tab/>
      </w:r>
      <w:r w:rsidR="001D654E" w:rsidRPr="009F3CB6">
        <w:rPr>
          <w:rFonts w:ascii="Arial" w:hAnsi="Arial" w:cs="Arial"/>
        </w:rPr>
        <w:t xml:space="preserve"> </w:t>
      </w:r>
      <w:r w:rsidR="00263CC2" w:rsidRPr="009F3CB6">
        <w:rPr>
          <w:rFonts w:ascii="Arial" w:hAnsi="Arial" w:cs="Arial"/>
        </w:rPr>
        <w:t xml:space="preserve">Night Presentation, </w:t>
      </w:r>
      <w:proofErr w:type="spellStart"/>
      <w:r w:rsidR="00263CC2" w:rsidRPr="009F3CB6">
        <w:rPr>
          <w:rFonts w:ascii="Arial" w:hAnsi="Arial" w:cs="Arial"/>
        </w:rPr>
        <w:t>etc</w:t>
      </w:r>
      <w:proofErr w:type="spellEnd"/>
      <w:r w:rsidR="00263CC2" w:rsidRPr="009F3CB6">
        <w:rPr>
          <w:rFonts w:ascii="Arial" w:hAnsi="Arial" w:cs="Arial"/>
        </w:rPr>
        <w:t>).</w:t>
      </w:r>
    </w:p>
    <w:p w14:paraId="401AA055" w14:textId="77777777" w:rsidR="00263CC2" w:rsidRPr="009F3CB6" w:rsidRDefault="0076106D" w:rsidP="001D654E">
      <w:pPr>
        <w:pStyle w:val="BodyTextIndent2"/>
        <w:ind w:left="2268" w:hanging="226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51187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83319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75243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9F3CB6">
        <w:rPr>
          <w:rFonts w:ascii="Arial" w:hAnsi="Arial" w:cs="Arial"/>
          <w:sz w:val="24"/>
          <w:szCs w:val="24"/>
        </w:rPr>
        <w:tab/>
        <w:t>H</w:t>
      </w:r>
      <w:r w:rsidR="00263CC2" w:rsidRPr="009F3CB6">
        <w:rPr>
          <w:rFonts w:ascii="Arial" w:hAnsi="Arial" w:cs="Arial"/>
          <w:sz w:val="24"/>
          <w:szCs w:val="24"/>
        </w:rPr>
        <w:t xml:space="preserve">elp students learn about their culture </w:t>
      </w:r>
      <w:r w:rsidR="001D654E" w:rsidRPr="009F3CB6">
        <w:rPr>
          <w:rFonts w:ascii="Arial" w:hAnsi="Arial" w:cs="Arial"/>
          <w:sz w:val="24"/>
          <w:szCs w:val="24"/>
        </w:rPr>
        <w:t xml:space="preserve">and heritage through hands-on </w:t>
      </w:r>
      <w:r w:rsidR="00263CC2" w:rsidRPr="009F3CB6">
        <w:rPr>
          <w:rFonts w:ascii="Arial" w:hAnsi="Arial" w:cs="Arial"/>
          <w:sz w:val="24"/>
          <w:szCs w:val="24"/>
        </w:rPr>
        <w:t>activities and experiences</w:t>
      </w:r>
    </w:p>
    <w:p w14:paraId="5885C34E" w14:textId="77777777" w:rsidR="00263CC2" w:rsidRPr="009F3CB6" w:rsidRDefault="0076106D">
      <w:pPr>
        <w:pStyle w:val="BodyTextIndent2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46424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90668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8461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9F3CB6">
        <w:rPr>
          <w:rFonts w:ascii="Arial" w:hAnsi="Arial" w:cs="Arial"/>
          <w:sz w:val="24"/>
          <w:szCs w:val="24"/>
        </w:rPr>
        <w:tab/>
        <w:t xml:space="preserve"> C</w:t>
      </w:r>
      <w:r w:rsidR="00263CC2" w:rsidRPr="009F3CB6">
        <w:rPr>
          <w:rFonts w:ascii="Arial" w:hAnsi="Arial" w:cs="Arial"/>
          <w:sz w:val="24"/>
          <w:szCs w:val="24"/>
        </w:rPr>
        <w:t>oordinate FNMI clubs and co-curricular activities within schools</w:t>
      </w:r>
    </w:p>
    <w:p w14:paraId="1EA26CCB" w14:textId="77777777" w:rsidR="00263CC2" w:rsidRPr="009F3CB6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93432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97436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77000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U</w:t>
      </w:r>
      <w:r w:rsidR="00263CC2" w:rsidRPr="009F3CB6">
        <w:rPr>
          <w:rFonts w:ascii="Arial" w:hAnsi="Arial" w:cs="Arial"/>
        </w:rPr>
        <w:t>tilize resource people</w:t>
      </w:r>
    </w:p>
    <w:p w14:paraId="583458F9" w14:textId="77777777" w:rsidR="00263CC2" w:rsidRPr="009F3CB6" w:rsidRDefault="0076106D" w:rsidP="001D654E">
      <w:pPr>
        <w:ind w:left="2268" w:hanging="226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38471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4653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6375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>P</w:t>
      </w:r>
      <w:r w:rsidR="00263CC2" w:rsidRPr="009F3CB6">
        <w:rPr>
          <w:rFonts w:ascii="Arial" w:hAnsi="Arial" w:cs="Arial"/>
        </w:rPr>
        <w:t>rovide one-on-one counseling support to FNMI students as required</w:t>
      </w:r>
    </w:p>
    <w:p w14:paraId="6B462F42" w14:textId="77777777" w:rsidR="00263CC2" w:rsidRPr="009F3CB6" w:rsidRDefault="0076106D" w:rsidP="001D654E">
      <w:pPr>
        <w:ind w:left="2268" w:hanging="226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45214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5647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76718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>E</w:t>
      </w:r>
      <w:r w:rsidR="00263CC2" w:rsidRPr="009F3CB6">
        <w:rPr>
          <w:rFonts w:ascii="Arial" w:hAnsi="Arial" w:cs="Arial"/>
        </w:rPr>
        <w:t>ncourage FNMI student involvement in general co-curricular programs</w:t>
      </w:r>
    </w:p>
    <w:p w14:paraId="7E8FD8E8" w14:textId="77777777" w:rsidR="00263CC2" w:rsidRPr="009F3CB6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7228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5581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74422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A</w:t>
      </w:r>
      <w:r w:rsidR="00263CC2" w:rsidRPr="009F3CB6">
        <w:rPr>
          <w:rFonts w:ascii="Arial" w:hAnsi="Arial" w:cs="Arial"/>
        </w:rPr>
        <w:t>ssist schools with remediation of student absences</w:t>
      </w:r>
    </w:p>
    <w:p w14:paraId="6F8125B4" w14:textId="77777777" w:rsidR="00263CC2" w:rsidRPr="009F3CB6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65305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61817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99053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M</w:t>
      </w:r>
      <w:r w:rsidR="00263CC2" w:rsidRPr="009F3CB6">
        <w:rPr>
          <w:rFonts w:ascii="Arial" w:hAnsi="Arial" w:cs="Arial"/>
        </w:rPr>
        <w:t>aintain regular contact with schools (</w:t>
      </w:r>
      <w:proofErr w:type="spellStart"/>
      <w:r w:rsidR="00263CC2" w:rsidRPr="009F3CB6">
        <w:rPr>
          <w:rFonts w:ascii="Arial" w:hAnsi="Arial" w:cs="Arial"/>
        </w:rPr>
        <w:t>ie</w:t>
      </w:r>
      <w:proofErr w:type="spellEnd"/>
      <w:r w:rsidR="00263CC2" w:rsidRPr="009F3CB6">
        <w:rPr>
          <w:rFonts w:ascii="Arial" w:hAnsi="Arial" w:cs="Arial"/>
        </w:rPr>
        <w:t>:  weekly contact)</w:t>
      </w:r>
    </w:p>
    <w:p w14:paraId="48905A1C" w14:textId="77777777" w:rsidR="00263CC2" w:rsidRPr="009F3CB6" w:rsidRDefault="0076106D" w:rsidP="001D654E">
      <w:pPr>
        <w:ind w:left="2268" w:hanging="226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7236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39712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84810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>W</w:t>
      </w:r>
      <w:r w:rsidR="00263CC2" w:rsidRPr="009F3CB6">
        <w:rPr>
          <w:rFonts w:ascii="Arial" w:hAnsi="Arial" w:cs="Arial"/>
        </w:rPr>
        <w:t>ork closely with FNMI community family support workers (</w:t>
      </w:r>
      <w:proofErr w:type="spellStart"/>
      <w:r w:rsidR="00263CC2" w:rsidRPr="009F3CB6">
        <w:rPr>
          <w:rFonts w:ascii="Arial" w:hAnsi="Arial" w:cs="Arial"/>
        </w:rPr>
        <w:t>ie</w:t>
      </w:r>
      <w:proofErr w:type="spellEnd"/>
      <w:r w:rsidR="00263CC2" w:rsidRPr="009F3CB6">
        <w:rPr>
          <w:rFonts w:ascii="Arial" w:hAnsi="Arial" w:cs="Arial"/>
        </w:rPr>
        <w:t>:  Southwest Child and Family Services)</w:t>
      </w:r>
    </w:p>
    <w:p w14:paraId="64DDB76A" w14:textId="77777777" w:rsidR="00263CC2" w:rsidRPr="009F3CB6" w:rsidRDefault="0076106D" w:rsidP="001D654E">
      <w:pPr>
        <w:ind w:left="2268" w:hanging="226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6575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99788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82843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>R</w:t>
      </w:r>
      <w:r w:rsidR="00263CC2" w:rsidRPr="009F3CB6">
        <w:rPr>
          <w:rFonts w:ascii="Arial" w:hAnsi="Arial" w:cs="Arial"/>
        </w:rPr>
        <w:t>efer students to community agencies, su</w:t>
      </w:r>
      <w:r w:rsidR="001D654E" w:rsidRPr="009F3CB6">
        <w:rPr>
          <w:rFonts w:ascii="Arial" w:hAnsi="Arial" w:cs="Arial"/>
        </w:rPr>
        <w:t xml:space="preserve">ch as </w:t>
      </w:r>
      <w:proofErr w:type="spellStart"/>
      <w:r w:rsidR="001D654E" w:rsidRPr="009F3CB6">
        <w:rPr>
          <w:rFonts w:ascii="Arial" w:hAnsi="Arial" w:cs="Arial"/>
        </w:rPr>
        <w:t>Opokaa’sin</w:t>
      </w:r>
      <w:proofErr w:type="spellEnd"/>
      <w:r w:rsidR="001D654E" w:rsidRPr="009F3CB6">
        <w:rPr>
          <w:rFonts w:ascii="Arial" w:hAnsi="Arial" w:cs="Arial"/>
        </w:rPr>
        <w:t xml:space="preserve"> and </w:t>
      </w:r>
      <w:proofErr w:type="spellStart"/>
      <w:r w:rsidR="001D654E" w:rsidRPr="009F3CB6">
        <w:rPr>
          <w:rFonts w:ascii="Arial" w:hAnsi="Arial" w:cs="Arial"/>
        </w:rPr>
        <w:t>Sik-ook-</w:t>
      </w:r>
      <w:r w:rsidR="00263CC2" w:rsidRPr="009F3CB6">
        <w:rPr>
          <w:rFonts w:ascii="Arial" w:hAnsi="Arial" w:cs="Arial"/>
        </w:rPr>
        <w:t>otok</w:t>
      </w:r>
      <w:proofErr w:type="spellEnd"/>
      <w:r w:rsidR="00263CC2" w:rsidRPr="009F3CB6">
        <w:rPr>
          <w:rFonts w:ascii="Arial" w:hAnsi="Arial" w:cs="Arial"/>
        </w:rPr>
        <w:t xml:space="preserve"> Friendship Society</w:t>
      </w:r>
    </w:p>
    <w:p w14:paraId="28D25625" w14:textId="77777777" w:rsidR="00263CC2" w:rsidRPr="009F3CB6" w:rsidRDefault="0076106D" w:rsidP="001D654E">
      <w:pPr>
        <w:ind w:left="2268" w:hanging="226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60943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36857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80797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>F</w:t>
      </w:r>
      <w:r w:rsidR="00263CC2" w:rsidRPr="009F3CB6">
        <w:rPr>
          <w:rFonts w:ascii="Arial" w:hAnsi="Arial" w:cs="Arial"/>
        </w:rPr>
        <w:t>acilitate communication between paren</w:t>
      </w:r>
      <w:r w:rsidR="001D654E" w:rsidRPr="009F3CB6">
        <w:rPr>
          <w:rFonts w:ascii="Arial" w:hAnsi="Arial" w:cs="Arial"/>
        </w:rPr>
        <w:t>ts and schools (</w:t>
      </w:r>
      <w:proofErr w:type="spellStart"/>
      <w:r w:rsidR="001D654E" w:rsidRPr="009F3CB6">
        <w:rPr>
          <w:rFonts w:ascii="Arial" w:hAnsi="Arial" w:cs="Arial"/>
        </w:rPr>
        <w:t>ie</w:t>
      </w:r>
      <w:proofErr w:type="spellEnd"/>
      <w:r w:rsidR="001D654E" w:rsidRPr="009F3CB6">
        <w:rPr>
          <w:rFonts w:ascii="Arial" w:hAnsi="Arial" w:cs="Arial"/>
        </w:rPr>
        <w:t xml:space="preserve">: school </w:t>
      </w:r>
      <w:r w:rsidR="00263CC2" w:rsidRPr="009F3CB6">
        <w:rPr>
          <w:rFonts w:ascii="Arial" w:hAnsi="Arial" w:cs="Arial"/>
        </w:rPr>
        <w:t xml:space="preserve">attendance, appropriate behavior in schools, </w:t>
      </w:r>
      <w:proofErr w:type="spellStart"/>
      <w:r w:rsidR="00263CC2" w:rsidRPr="009F3CB6">
        <w:rPr>
          <w:rFonts w:ascii="Arial" w:hAnsi="Arial" w:cs="Arial"/>
        </w:rPr>
        <w:t>etc</w:t>
      </w:r>
      <w:proofErr w:type="spellEnd"/>
      <w:r w:rsidR="00263CC2" w:rsidRPr="009F3CB6">
        <w:rPr>
          <w:rFonts w:ascii="Arial" w:hAnsi="Arial" w:cs="Arial"/>
        </w:rPr>
        <w:t>)</w:t>
      </w:r>
    </w:p>
    <w:p w14:paraId="283F8DDA" w14:textId="77777777" w:rsidR="00263CC2" w:rsidRPr="009F3CB6" w:rsidRDefault="0076106D" w:rsidP="001D654E">
      <w:pPr>
        <w:ind w:left="2268" w:hanging="226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73962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3832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58163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>V</w:t>
      </w:r>
      <w:r w:rsidR="00263CC2" w:rsidRPr="009F3CB6">
        <w:rPr>
          <w:rFonts w:ascii="Arial" w:hAnsi="Arial" w:cs="Arial"/>
        </w:rPr>
        <w:t>isit homes of FNMI students in Lethbridge for the purpose of explaining</w:t>
      </w:r>
      <w:r w:rsidR="001D654E" w:rsidRPr="009F3CB6">
        <w:rPr>
          <w:rFonts w:ascii="Arial" w:hAnsi="Arial" w:cs="Arial"/>
        </w:rPr>
        <w:t xml:space="preserve"> </w:t>
      </w:r>
      <w:r w:rsidR="00263CC2" w:rsidRPr="009F3CB6">
        <w:rPr>
          <w:rFonts w:ascii="Arial" w:hAnsi="Arial" w:cs="Arial"/>
        </w:rPr>
        <w:t>the educational programs being offered to their children and reinforcing</w:t>
      </w:r>
      <w:r w:rsidR="001D654E" w:rsidRPr="009F3CB6">
        <w:rPr>
          <w:rFonts w:ascii="Arial" w:hAnsi="Arial" w:cs="Arial"/>
        </w:rPr>
        <w:t xml:space="preserve"> </w:t>
      </w:r>
      <w:r w:rsidR="00263CC2" w:rsidRPr="009F3CB6">
        <w:rPr>
          <w:rFonts w:ascii="Arial" w:hAnsi="Arial" w:cs="Arial"/>
        </w:rPr>
        <w:t>the expectations for participation in these programs</w:t>
      </w:r>
    </w:p>
    <w:p w14:paraId="2931B7D1" w14:textId="77777777" w:rsidR="00263CC2" w:rsidRPr="009F3CB6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26901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55658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68149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 xml:space="preserve"> I</w:t>
      </w:r>
      <w:r w:rsidR="00263CC2" w:rsidRPr="009F3CB6">
        <w:rPr>
          <w:rFonts w:ascii="Arial" w:hAnsi="Arial" w:cs="Arial"/>
        </w:rPr>
        <w:t>nvite parents to visit and become familiar with the schools</w:t>
      </w:r>
    </w:p>
    <w:p w14:paraId="73659BAC" w14:textId="77777777" w:rsidR="00263CC2" w:rsidRPr="009F3CB6" w:rsidRDefault="0076106D" w:rsidP="001D654E">
      <w:pPr>
        <w:ind w:left="2268" w:hanging="226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59921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60723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67876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>A</w:t>
      </w:r>
      <w:r w:rsidR="00263CC2" w:rsidRPr="009F3CB6">
        <w:rPr>
          <w:rFonts w:ascii="Arial" w:hAnsi="Arial" w:cs="Arial"/>
        </w:rPr>
        <w:t>ssist parents, with their children, in understanding school procedures</w:t>
      </w:r>
    </w:p>
    <w:p w14:paraId="1C121205" w14:textId="77777777" w:rsidR="00263CC2" w:rsidRPr="009F3CB6" w:rsidRDefault="0076106D" w:rsidP="001D654E">
      <w:pPr>
        <w:ind w:left="2268" w:hanging="226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59521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59298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72516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  <w:t>C</w:t>
      </w:r>
      <w:r w:rsidR="00263CC2" w:rsidRPr="009F3CB6">
        <w:rPr>
          <w:rFonts w:ascii="Arial" w:hAnsi="Arial" w:cs="Arial"/>
        </w:rPr>
        <w:t>oordinate in school Aboriginal awareness activities (</w:t>
      </w:r>
      <w:proofErr w:type="spellStart"/>
      <w:r w:rsidR="00263CC2" w:rsidRPr="009F3CB6">
        <w:rPr>
          <w:rFonts w:ascii="Arial" w:hAnsi="Arial" w:cs="Arial"/>
        </w:rPr>
        <w:t>eg</w:t>
      </w:r>
      <w:proofErr w:type="spellEnd"/>
      <w:r w:rsidR="00263CC2" w:rsidRPr="009F3CB6">
        <w:rPr>
          <w:rFonts w:ascii="Arial" w:hAnsi="Arial" w:cs="Arial"/>
        </w:rPr>
        <w:t>:  presentations, resources)</w:t>
      </w:r>
    </w:p>
    <w:p w14:paraId="7C49F918" w14:textId="77777777" w:rsidR="00263CC2" w:rsidRPr="009F3CB6" w:rsidRDefault="0076106D" w:rsidP="001D654E">
      <w:pPr>
        <w:ind w:left="2268" w:hanging="226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58999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70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26961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9F3CB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9F3CB6">
        <w:rPr>
          <w:rFonts w:ascii="Arial" w:hAnsi="Arial" w:cs="Arial"/>
        </w:rPr>
        <w:tab/>
      </w:r>
      <w:r w:rsidR="002F4B17" w:rsidRPr="009F3CB6">
        <w:rPr>
          <w:rFonts w:ascii="Arial" w:hAnsi="Arial" w:cs="Arial"/>
        </w:rPr>
        <w:t>A</w:t>
      </w:r>
      <w:r w:rsidR="00263CC2" w:rsidRPr="009F3CB6">
        <w:rPr>
          <w:rFonts w:ascii="Arial" w:hAnsi="Arial" w:cs="Arial"/>
        </w:rPr>
        <w:t>ssist in the promotion of Aboriginal activiti</w:t>
      </w:r>
      <w:r w:rsidR="001D654E" w:rsidRPr="009F3CB6">
        <w:rPr>
          <w:rFonts w:ascii="Arial" w:hAnsi="Arial" w:cs="Arial"/>
        </w:rPr>
        <w:t xml:space="preserve">es, through various community </w:t>
      </w:r>
      <w:r w:rsidR="00263CC2" w:rsidRPr="009F3CB6">
        <w:rPr>
          <w:rFonts w:ascii="Arial" w:hAnsi="Arial" w:cs="Arial"/>
        </w:rPr>
        <w:t>partners</w:t>
      </w:r>
    </w:p>
    <w:p w14:paraId="3CE5FF29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5E7AA208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14:paraId="1DE2FD0C" w14:textId="77777777">
        <w:tc>
          <w:tcPr>
            <w:tcW w:w="9260" w:type="dxa"/>
          </w:tcPr>
          <w:p w14:paraId="21A6FA74" w14:textId="77777777" w:rsidR="004E69B0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3"/>
          </w:p>
        </w:tc>
      </w:tr>
    </w:tbl>
    <w:p w14:paraId="28128516" w14:textId="77777777" w:rsidR="006B6485" w:rsidRPr="004733EB" w:rsidRDefault="006B6485" w:rsidP="006B6485">
      <w:pPr>
        <w:pStyle w:val="BodyText"/>
        <w:rPr>
          <w:b/>
        </w:rPr>
      </w:pPr>
      <w:r w:rsidRPr="004733EB"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6378033" wp14:editId="2A3E0BB5">
                <wp:simplePos x="0" y="0"/>
                <wp:positionH relativeFrom="column">
                  <wp:posOffset>-81280</wp:posOffset>
                </wp:positionH>
                <wp:positionV relativeFrom="paragraph">
                  <wp:posOffset>-73660</wp:posOffset>
                </wp:positionV>
                <wp:extent cx="2000250" cy="7524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F9145" id="Rectangle 9" o:spid="_x0000_s1026" style="position:absolute;margin-left:-6.4pt;margin-top:-5.8pt;width:157.5pt;height:59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" fillcolor="#fff2cc [663]" strokecolor="black [3213]" strokeweight="1pt"/>
            </w:pict>
          </mc:Fallback>
        </mc:AlternateContent>
      </w:r>
      <w:r w:rsidRPr="004733EB">
        <w:rPr>
          <w:b/>
        </w:rPr>
        <w:t xml:space="preserve">LEGEND: </w:t>
      </w:r>
    </w:p>
    <w:p w14:paraId="69885AA8" w14:textId="77777777" w:rsidR="006B6485" w:rsidRPr="004733EB" w:rsidRDefault="006B6485" w:rsidP="006B6485">
      <w:pPr>
        <w:pStyle w:val="BodyText"/>
        <w:rPr>
          <w:b/>
        </w:rPr>
      </w:pPr>
      <w:r w:rsidRPr="004733EB">
        <w:rPr>
          <w:b/>
        </w:rPr>
        <w:t xml:space="preserve">M </w:t>
      </w:r>
      <w:r w:rsidRPr="004733EB">
        <w:rPr>
          <w:b/>
        </w:rPr>
        <w:tab/>
        <w:t>Meeting Standard</w:t>
      </w:r>
    </w:p>
    <w:p w14:paraId="2F0ACBAE" w14:textId="77777777" w:rsidR="006B6485" w:rsidRPr="004733EB" w:rsidRDefault="006B6485" w:rsidP="006B6485">
      <w:pPr>
        <w:pStyle w:val="BodyText"/>
        <w:rPr>
          <w:b/>
        </w:rPr>
      </w:pPr>
      <w:r w:rsidRPr="004733EB">
        <w:rPr>
          <w:b/>
        </w:rPr>
        <w:t>N/M</w:t>
      </w:r>
      <w:r w:rsidRPr="004733EB">
        <w:rPr>
          <w:b/>
        </w:rPr>
        <w:tab/>
        <w:t>Not Meeting Standard</w:t>
      </w:r>
    </w:p>
    <w:p w14:paraId="4C349439" w14:textId="77777777" w:rsidR="006B6485" w:rsidRPr="004733EB" w:rsidRDefault="006B6485" w:rsidP="006B6485">
      <w:pPr>
        <w:pStyle w:val="BodyText"/>
        <w:rPr>
          <w:b/>
        </w:rPr>
      </w:pPr>
      <w:r w:rsidRPr="004733EB">
        <w:rPr>
          <w:b/>
        </w:rPr>
        <w:t>N/A</w:t>
      </w:r>
      <w:r w:rsidRPr="004733EB">
        <w:rPr>
          <w:b/>
        </w:rPr>
        <w:tab/>
        <w:t xml:space="preserve">Not Applicable </w:t>
      </w:r>
    </w:p>
    <w:p w14:paraId="18272986" w14:textId="77777777" w:rsidR="006B6485" w:rsidRDefault="006B6485">
      <w:pPr>
        <w:rPr>
          <w:rFonts w:ascii="Arial" w:hAnsi="Arial" w:cs="Arial"/>
          <w:b/>
          <w:bCs/>
          <w:sz w:val="22"/>
        </w:rPr>
      </w:pPr>
    </w:p>
    <w:p w14:paraId="3170B2DA" w14:textId="77777777" w:rsidR="00263CC2" w:rsidRPr="006B6485" w:rsidRDefault="00263CC2">
      <w:pPr>
        <w:rPr>
          <w:rFonts w:ascii="Arial" w:hAnsi="Arial" w:cs="Arial"/>
          <w:b/>
          <w:sz w:val="22"/>
          <w:szCs w:val="22"/>
        </w:rPr>
      </w:pPr>
      <w:r w:rsidRPr="006B6485">
        <w:rPr>
          <w:rFonts w:ascii="Arial" w:hAnsi="Arial" w:cs="Arial"/>
          <w:b/>
          <w:bCs/>
          <w:sz w:val="22"/>
          <w:szCs w:val="22"/>
        </w:rPr>
        <w:t xml:space="preserve">4.   </w:t>
      </w:r>
      <w:r w:rsidRPr="006B6485">
        <w:rPr>
          <w:rFonts w:ascii="Arial" w:hAnsi="Arial" w:cs="Arial"/>
          <w:b/>
          <w:sz w:val="22"/>
          <w:szCs w:val="22"/>
        </w:rPr>
        <w:t xml:space="preserve">COMMUNICATION </w:t>
      </w:r>
    </w:p>
    <w:p w14:paraId="4B8A1F60" w14:textId="77777777" w:rsidR="00263CC2" w:rsidRDefault="00263C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E278F9" w14:textId="77777777" w:rsidR="00263CC2" w:rsidRPr="00197625" w:rsidRDefault="00A71696">
      <w:pPr>
        <w:rPr>
          <w:rFonts w:ascii="Arial" w:hAnsi="Arial" w:cs="Arial"/>
        </w:rPr>
      </w:pPr>
      <w:r w:rsidRPr="00197625">
        <w:rPr>
          <w:rFonts w:ascii="Arial" w:hAnsi="Arial" w:cs="Arial"/>
        </w:rPr>
        <w:t xml:space="preserve">M     </w:t>
      </w:r>
      <w:r w:rsidR="00723000">
        <w:rPr>
          <w:rFonts w:ascii="Arial" w:hAnsi="Arial" w:cs="Arial"/>
        </w:rPr>
        <w:t xml:space="preserve"> </w:t>
      </w:r>
      <w:r w:rsidRPr="00197625">
        <w:rPr>
          <w:rFonts w:ascii="Arial" w:hAnsi="Arial" w:cs="Arial"/>
        </w:rPr>
        <w:t xml:space="preserve">  N/M   </w:t>
      </w:r>
    </w:p>
    <w:p w14:paraId="6747ACCA" w14:textId="77777777" w:rsidR="00263CC2" w:rsidRPr="00197625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46522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19762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197625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85340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19762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197625">
        <w:rPr>
          <w:rFonts w:ascii="Arial" w:hAnsi="Arial" w:cs="Arial"/>
          <w:color w:val="000000" w:themeColor="text1"/>
        </w:rPr>
        <w:t xml:space="preserve">      </w:t>
      </w:r>
      <w:r w:rsidR="004834F5" w:rsidRPr="00197625">
        <w:rPr>
          <w:rFonts w:ascii="Arial" w:hAnsi="Arial" w:cs="Arial"/>
        </w:rPr>
        <w:tab/>
      </w:r>
      <w:r w:rsidR="00263CC2" w:rsidRPr="00197625">
        <w:rPr>
          <w:rFonts w:ascii="Arial" w:hAnsi="Arial" w:cs="Arial"/>
        </w:rPr>
        <w:t>Excellent communication skills both in written and oral format</w:t>
      </w:r>
      <w:r w:rsidR="00263CC2" w:rsidRPr="00197625">
        <w:rPr>
          <w:rFonts w:ascii="Arial" w:hAnsi="Arial" w:cs="Arial"/>
        </w:rPr>
        <w:tab/>
      </w:r>
    </w:p>
    <w:p w14:paraId="43BCB466" w14:textId="31E264B0" w:rsidR="00263CC2" w:rsidRPr="00197625" w:rsidRDefault="0076106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30778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19762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197625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97872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19762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197625">
        <w:rPr>
          <w:rFonts w:ascii="Arial" w:hAnsi="Arial" w:cs="Arial"/>
          <w:color w:val="000000" w:themeColor="text1"/>
        </w:rPr>
        <w:t xml:space="preserve">      </w:t>
      </w:r>
      <w:r w:rsidR="004834F5" w:rsidRPr="00197625">
        <w:rPr>
          <w:rFonts w:ascii="Arial" w:hAnsi="Arial" w:cs="Arial"/>
        </w:rPr>
        <w:tab/>
      </w:r>
      <w:r w:rsidR="00263CC2" w:rsidRPr="00197625">
        <w:rPr>
          <w:rFonts w:ascii="Arial" w:hAnsi="Arial" w:cs="Arial"/>
        </w:rPr>
        <w:t xml:space="preserve">Maintains confidentiality related to </w:t>
      </w:r>
      <w:r>
        <w:rPr>
          <w:rFonts w:ascii="Arial" w:hAnsi="Arial" w:cs="Arial"/>
        </w:rPr>
        <w:t>Division</w:t>
      </w:r>
      <w:r w:rsidR="00263CC2" w:rsidRPr="00197625">
        <w:rPr>
          <w:rFonts w:ascii="Arial" w:hAnsi="Arial" w:cs="Arial"/>
        </w:rPr>
        <w:t xml:space="preserve"> students and staff</w:t>
      </w:r>
    </w:p>
    <w:p w14:paraId="39617FED" w14:textId="35947B8B" w:rsidR="00263CC2" w:rsidRPr="00197625" w:rsidRDefault="0076106D">
      <w:pPr>
        <w:ind w:left="1440" w:hanging="14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60113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19762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197625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90417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19762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197625">
        <w:rPr>
          <w:rFonts w:ascii="Arial" w:hAnsi="Arial" w:cs="Arial"/>
          <w:color w:val="000000" w:themeColor="text1"/>
        </w:rPr>
        <w:t xml:space="preserve">      </w:t>
      </w:r>
      <w:r w:rsidR="004834F5" w:rsidRPr="00197625">
        <w:rPr>
          <w:rFonts w:ascii="Arial" w:hAnsi="Arial" w:cs="Arial"/>
        </w:rPr>
        <w:tab/>
      </w:r>
      <w:r w:rsidR="00263CC2" w:rsidRPr="00197625">
        <w:rPr>
          <w:rFonts w:ascii="Arial" w:hAnsi="Arial" w:cs="Arial"/>
        </w:rPr>
        <w:t xml:space="preserve">Proven public relations skills and demonstrated ability in promoting and maintaining effective working relations with public, student(s), co-workers, school staff, </w:t>
      </w:r>
      <w:proofErr w:type="gramStart"/>
      <w:r w:rsidR="00263CC2" w:rsidRPr="00197625">
        <w:rPr>
          <w:rFonts w:ascii="Arial" w:hAnsi="Arial" w:cs="Arial"/>
        </w:rPr>
        <w:t>administration</w:t>
      </w:r>
      <w:proofErr w:type="gramEnd"/>
      <w:r w:rsidR="00263CC2" w:rsidRPr="0019762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Division</w:t>
      </w:r>
      <w:r w:rsidR="00263CC2" w:rsidRPr="00197625">
        <w:rPr>
          <w:rFonts w:ascii="Arial" w:hAnsi="Arial" w:cs="Arial"/>
        </w:rPr>
        <w:t xml:space="preserve"> officials</w:t>
      </w:r>
    </w:p>
    <w:p w14:paraId="6C757CE3" w14:textId="77777777" w:rsidR="00263CC2" w:rsidRDefault="00263CC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</w:rPr>
      </w:pPr>
    </w:p>
    <w:p w14:paraId="72450FD7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14:paraId="23389495" w14:textId="77777777">
        <w:tc>
          <w:tcPr>
            <w:tcW w:w="9260" w:type="dxa"/>
          </w:tcPr>
          <w:p w14:paraId="5E7DA337" w14:textId="77777777" w:rsidR="00263CC2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4"/>
          </w:p>
          <w:p w14:paraId="14EB556B" w14:textId="77777777" w:rsidR="006B6485" w:rsidRDefault="006B6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CA8E022" w14:textId="77777777" w:rsidR="00263CC2" w:rsidRDefault="00263CC2">
      <w:pPr>
        <w:ind w:left="2160" w:hanging="2160"/>
        <w:rPr>
          <w:rFonts w:ascii="Arial" w:hAnsi="Arial" w:cs="Arial"/>
          <w:sz w:val="22"/>
        </w:rPr>
      </w:pPr>
    </w:p>
    <w:p w14:paraId="05AB678D" w14:textId="77777777" w:rsidR="00EE6439" w:rsidRDefault="00617A81" w:rsidP="006B6485">
      <w:pPr>
        <w:pStyle w:val="Heading1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5</w:t>
      </w:r>
      <w:r w:rsidR="006B6485" w:rsidRPr="006B6485">
        <w:rPr>
          <w:b/>
          <w:bCs/>
          <w:i w:val="0"/>
          <w:iCs w:val="0"/>
          <w:sz w:val="22"/>
        </w:rPr>
        <w:t>.</w:t>
      </w:r>
      <w:r w:rsidR="006B6485">
        <w:rPr>
          <w:b/>
          <w:bCs/>
          <w:i w:val="0"/>
          <w:iCs w:val="0"/>
          <w:sz w:val="22"/>
        </w:rPr>
        <w:t xml:space="preserve">  </w:t>
      </w:r>
      <w:r w:rsidR="004834F5">
        <w:rPr>
          <w:b/>
          <w:bCs/>
          <w:i w:val="0"/>
          <w:iCs w:val="0"/>
          <w:sz w:val="22"/>
        </w:rPr>
        <w:t>TIME MANAGEMENT</w:t>
      </w:r>
    </w:p>
    <w:p w14:paraId="1BB02E9E" w14:textId="77777777" w:rsidR="00EE6439" w:rsidRDefault="00EE6439" w:rsidP="00EE6439"/>
    <w:p w14:paraId="50F9252F" w14:textId="77777777" w:rsidR="00EE6439" w:rsidRDefault="0076106D" w:rsidP="00EE6439">
      <w:pPr>
        <w:tabs>
          <w:tab w:val="left" w:pos="1080"/>
        </w:tabs>
        <w:ind w:firstLine="360"/>
        <w:rPr>
          <w:rFonts w:ascii="Arial" w:hAnsi="Arial" w:cs="Arial"/>
        </w:rPr>
      </w:pPr>
      <w:sdt>
        <w:sdtPr>
          <w:id w:val="-43367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4C04A1">
            <w:rPr>
              <w:rFonts w:ascii="MS Gothic" w:eastAsia="MS Gothic" w:hAnsi="MS Gothic" w:hint="eastAsia"/>
            </w:rPr>
            <w:t>☐</w:t>
          </w:r>
        </w:sdtContent>
      </w:sdt>
      <w:r w:rsidR="004834F5" w:rsidRPr="004C04A1">
        <w:tab/>
      </w:r>
      <w:r w:rsidR="004834F5">
        <w:rPr>
          <w:rFonts w:ascii="Arial" w:hAnsi="Arial" w:cs="Arial"/>
        </w:rPr>
        <w:t xml:space="preserve"> </w:t>
      </w:r>
      <w:r w:rsidR="00EE6439">
        <w:rPr>
          <w:rFonts w:ascii="Arial" w:hAnsi="Arial" w:cs="Arial"/>
        </w:rPr>
        <w:t>Attendance report attached</w:t>
      </w:r>
    </w:p>
    <w:p w14:paraId="0114685A" w14:textId="77777777" w:rsidR="00EE6439" w:rsidRDefault="00EE6439" w:rsidP="00EE6439">
      <w:pPr>
        <w:tabs>
          <w:tab w:val="left" w:pos="1080"/>
        </w:tabs>
        <w:ind w:firstLine="360"/>
        <w:rPr>
          <w:rFonts w:ascii="Arial" w:hAnsi="Arial" w:cs="Arial"/>
        </w:rPr>
      </w:pPr>
    </w:p>
    <w:p w14:paraId="06F3E3DF" w14:textId="77777777" w:rsidR="006B6485" w:rsidRDefault="006B6485" w:rsidP="006B64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</w:t>
      </w:r>
      <w:r w:rsidR="00723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N/M   </w:t>
      </w:r>
    </w:p>
    <w:p w14:paraId="557984B4" w14:textId="77777777" w:rsidR="004834F5" w:rsidRPr="00D13378" w:rsidRDefault="0076106D" w:rsidP="004834F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D1337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D13378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D1337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D13378">
        <w:rPr>
          <w:rFonts w:ascii="Arial" w:hAnsi="Arial" w:cs="Arial"/>
          <w:color w:val="000000" w:themeColor="text1"/>
        </w:rPr>
        <w:t xml:space="preserve">        Attends regularly </w:t>
      </w:r>
    </w:p>
    <w:p w14:paraId="31E4D68E" w14:textId="77777777" w:rsidR="004834F5" w:rsidRPr="00D13378" w:rsidRDefault="0076106D" w:rsidP="004834F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99579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D1337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D13378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6785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D1337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D13378">
        <w:rPr>
          <w:rFonts w:ascii="Arial" w:hAnsi="Arial" w:cs="Arial"/>
          <w:color w:val="000000" w:themeColor="text1"/>
        </w:rPr>
        <w:t xml:space="preserve">        </w:t>
      </w:r>
      <w:r w:rsidR="004834F5" w:rsidRPr="00D13378">
        <w:rPr>
          <w:rFonts w:ascii="Arial" w:hAnsi="Arial" w:cs="Arial"/>
          <w:color w:val="000000" w:themeColor="text1"/>
        </w:rPr>
        <w:t>Sets priorities in collaboration with teacher(s) and administration</w:t>
      </w:r>
    </w:p>
    <w:p w14:paraId="3307C99F" w14:textId="77777777" w:rsidR="004834F5" w:rsidRPr="00D13378" w:rsidRDefault="0076106D" w:rsidP="004834F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6753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D1337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D13378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3119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D1337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D13378">
        <w:rPr>
          <w:rFonts w:ascii="Arial" w:hAnsi="Arial" w:cs="Arial"/>
          <w:color w:val="000000" w:themeColor="text1"/>
        </w:rPr>
        <w:t xml:space="preserve">        </w:t>
      </w:r>
      <w:r w:rsidR="004834F5" w:rsidRPr="00D13378">
        <w:rPr>
          <w:rFonts w:ascii="Arial" w:hAnsi="Arial" w:cs="Arial"/>
          <w:color w:val="000000" w:themeColor="text1"/>
        </w:rPr>
        <w:t>Uses time effectively</w:t>
      </w:r>
    </w:p>
    <w:p w14:paraId="4CCEAFE7" w14:textId="77777777" w:rsidR="004834F5" w:rsidRPr="00D13378" w:rsidRDefault="0076106D" w:rsidP="004834F5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453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D1337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D13378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08299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D1337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D13378">
        <w:rPr>
          <w:rFonts w:ascii="Arial" w:hAnsi="Arial" w:cs="Arial"/>
          <w:color w:val="000000" w:themeColor="text1"/>
        </w:rPr>
        <w:t xml:space="preserve">        </w:t>
      </w:r>
      <w:r w:rsidR="004834F5" w:rsidRPr="00D13378">
        <w:rPr>
          <w:rFonts w:ascii="Arial" w:hAnsi="Arial" w:cs="Arial"/>
          <w:color w:val="000000" w:themeColor="text1"/>
        </w:rPr>
        <w:t>Follows assigned schedule</w:t>
      </w:r>
    </w:p>
    <w:p w14:paraId="303F1446" w14:textId="77777777" w:rsidR="004834F5" w:rsidRDefault="004834F5" w:rsidP="00EE6439">
      <w:pPr>
        <w:tabs>
          <w:tab w:val="left" w:pos="1080"/>
        </w:tabs>
        <w:ind w:firstLine="360"/>
        <w:rPr>
          <w:rFonts w:ascii="Arial" w:hAnsi="Arial" w:cs="Arial"/>
        </w:rPr>
      </w:pPr>
    </w:p>
    <w:p w14:paraId="7EF995B8" w14:textId="77777777" w:rsidR="00EE6439" w:rsidRDefault="00EE6439" w:rsidP="00EE643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E6439" w14:paraId="142AFCF2" w14:textId="77777777" w:rsidTr="00EE6439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14F" w14:textId="77777777" w:rsidR="00EE6439" w:rsidRDefault="00EE64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     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2091CB25" w14:textId="77777777" w:rsidR="006B6485" w:rsidRDefault="006B6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503693B9" w14:textId="77777777" w:rsidR="00617A81" w:rsidRDefault="00617A81" w:rsidP="00617A81">
      <w:pPr>
        <w:pStyle w:val="Heading1"/>
        <w:rPr>
          <w:b/>
          <w:bCs/>
          <w:i w:val="0"/>
          <w:iCs w:val="0"/>
          <w:sz w:val="22"/>
        </w:rPr>
      </w:pPr>
    </w:p>
    <w:p w14:paraId="58CE08CE" w14:textId="77777777" w:rsidR="00617A81" w:rsidRDefault="00617A81" w:rsidP="00617A81">
      <w:pPr>
        <w:pStyle w:val="Heading1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6.   DECISION</w:t>
      </w:r>
    </w:p>
    <w:p w14:paraId="7334B68D" w14:textId="77777777" w:rsidR="00617A81" w:rsidRDefault="00617A81" w:rsidP="00617A81">
      <w:pPr>
        <w:pStyle w:val="BodyText"/>
        <w:tabs>
          <w:tab w:val="left" w:pos="360"/>
        </w:tabs>
      </w:pPr>
    </w:p>
    <w:p w14:paraId="484C38C2" w14:textId="77777777" w:rsidR="00617A81" w:rsidRPr="00D13378" w:rsidRDefault="00617A81" w:rsidP="00617A81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7419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Recommend proceeding to </w:t>
      </w:r>
      <w:proofErr w:type="gramStart"/>
      <w:r w:rsidRPr="00D13378">
        <w:rPr>
          <w:sz w:val="24"/>
        </w:rPr>
        <w:t>7 month</w:t>
      </w:r>
      <w:proofErr w:type="gramEnd"/>
      <w:r w:rsidRPr="00D13378">
        <w:rPr>
          <w:sz w:val="24"/>
        </w:rPr>
        <w:t xml:space="preserve"> probationary evaluation</w:t>
      </w:r>
    </w:p>
    <w:p w14:paraId="2F2A35EE" w14:textId="77777777" w:rsidR="00617A81" w:rsidRPr="00D13378" w:rsidRDefault="00617A81" w:rsidP="00617A81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206598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Completes probationary process </w:t>
      </w:r>
    </w:p>
    <w:p w14:paraId="0163C1EF" w14:textId="77777777" w:rsidR="00617A81" w:rsidRPr="00D13378" w:rsidRDefault="00617A81" w:rsidP="00617A81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164771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Improvement plan implemented </w:t>
      </w:r>
    </w:p>
    <w:p w14:paraId="6B139276" w14:textId="77777777" w:rsidR="00617A81" w:rsidRPr="00D13378" w:rsidRDefault="00617A81" w:rsidP="00617A81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-181594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Employee returns to Growth Plan process</w:t>
      </w:r>
    </w:p>
    <w:p w14:paraId="68E6B240" w14:textId="77777777" w:rsidR="00617A81" w:rsidRPr="00D13378" w:rsidRDefault="00617A81" w:rsidP="00617A81">
      <w:pPr>
        <w:pStyle w:val="BodyText"/>
        <w:tabs>
          <w:tab w:val="left" w:pos="360"/>
          <w:tab w:val="left" w:pos="1080"/>
        </w:tabs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-11344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Employee must submit a Growth Plan within one month</w:t>
      </w:r>
    </w:p>
    <w:p w14:paraId="75513084" w14:textId="77777777" w:rsidR="00EE6439" w:rsidRDefault="00EE6439" w:rsidP="00C961C2">
      <w:pPr>
        <w:tabs>
          <w:tab w:val="left" w:pos="1080"/>
        </w:tabs>
        <w:rPr>
          <w:rFonts w:ascii="Arial" w:hAnsi="Arial" w:cs="Arial"/>
        </w:rPr>
      </w:pPr>
    </w:p>
    <w:p w14:paraId="46BF2E0A" w14:textId="77777777" w:rsidR="00263CC2" w:rsidRDefault="00402BEB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2"/>
        </w:rPr>
        <w:t>7</w:t>
      </w:r>
      <w:r w:rsidR="00263CC2">
        <w:rPr>
          <w:b/>
          <w:bCs/>
          <w:i w:val="0"/>
          <w:iCs w:val="0"/>
          <w:sz w:val="22"/>
        </w:rPr>
        <w:t>.   EVALUATOR’S COMMENTS</w:t>
      </w:r>
    </w:p>
    <w:p w14:paraId="2F5619AA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1523550B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14:paraId="6EE309AA" w14:textId="77777777">
        <w:tc>
          <w:tcPr>
            <w:tcW w:w="9260" w:type="dxa"/>
          </w:tcPr>
          <w:p w14:paraId="07824903" w14:textId="77777777" w:rsidR="00263CC2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5"/>
          </w:p>
          <w:p w14:paraId="2C37AC8B" w14:textId="77777777" w:rsidR="006B6485" w:rsidRDefault="006B6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6F6AF4E" w14:textId="77777777" w:rsidR="00263CC2" w:rsidRDefault="00263CC2">
      <w:pPr>
        <w:rPr>
          <w:rFonts w:ascii="Arial" w:hAnsi="Arial" w:cs="Arial"/>
          <w:b/>
          <w:bCs/>
          <w:sz w:val="20"/>
        </w:rPr>
      </w:pPr>
    </w:p>
    <w:p w14:paraId="10AFF039" w14:textId="77777777" w:rsidR="000A5155" w:rsidRDefault="000A5155">
      <w:pPr>
        <w:rPr>
          <w:rFonts w:ascii="Arial" w:hAnsi="Arial" w:cs="Arial"/>
          <w:b/>
          <w:bCs/>
          <w:sz w:val="22"/>
        </w:rPr>
      </w:pPr>
      <w:r>
        <w:rPr>
          <w:b/>
          <w:bCs/>
          <w:i/>
          <w:iCs/>
          <w:sz w:val="22"/>
        </w:rPr>
        <w:br w:type="page"/>
      </w:r>
    </w:p>
    <w:p w14:paraId="489F669D" w14:textId="77777777" w:rsidR="00263CC2" w:rsidRDefault="00402BEB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2"/>
        </w:rPr>
        <w:lastRenderedPageBreak/>
        <w:t>8</w:t>
      </w:r>
      <w:r w:rsidR="00263CC2">
        <w:rPr>
          <w:b/>
          <w:bCs/>
          <w:i w:val="0"/>
          <w:iCs w:val="0"/>
          <w:sz w:val="22"/>
        </w:rPr>
        <w:t xml:space="preserve">. </w:t>
      </w:r>
      <w:r w:rsidR="006B6485">
        <w:rPr>
          <w:b/>
          <w:bCs/>
          <w:i w:val="0"/>
          <w:iCs w:val="0"/>
          <w:sz w:val="22"/>
        </w:rPr>
        <w:t xml:space="preserve"> </w:t>
      </w:r>
      <w:r w:rsidR="00263CC2">
        <w:rPr>
          <w:b/>
          <w:bCs/>
          <w:i w:val="0"/>
          <w:iCs w:val="0"/>
          <w:sz w:val="22"/>
        </w:rPr>
        <w:t xml:space="preserve"> EMPLOYEE’S COMMENTS</w:t>
      </w:r>
    </w:p>
    <w:p w14:paraId="26307FCF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2DA3FBD2" w14:textId="77777777" w:rsidR="00263CC2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14:paraId="707914F7" w14:textId="77777777">
        <w:tc>
          <w:tcPr>
            <w:tcW w:w="9260" w:type="dxa"/>
          </w:tcPr>
          <w:p w14:paraId="0700760B" w14:textId="77777777" w:rsidR="00263CC2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6"/>
          </w:p>
          <w:p w14:paraId="37BD33CD" w14:textId="77777777" w:rsidR="00535440" w:rsidRDefault="005354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70262B3C" w14:textId="77777777" w:rsidR="00263CC2" w:rsidRDefault="00263CC2">
      <w:pPr>
        <w:ind w:left="2160" w:hanging="2160"/>
        <w:rPr>
          <w:rFonts w:ascii="Arial" w:hAnsi="Arial" w:cs="Arial"/>
          <w:sz w:val="22"/>
        </w:rPr>
      </w:pPr>
    </w:p>
    <w:p w14:paraId="03557F08" w14:textId="77777777" w:rsidR="00263CC2" w:rsidRDefault="00263CC2">
      <w:pPr>
        <w:rPr>
          <w:rFonts w:ascii="Arial" w:hAnsi="Arial" w:cs="Arial"/>
          <w:b/>
          <w:bCs/>
          <w:sz w:val="20"/>
        </w:rPr>
      </w:pPr>
    </w:p>
    <w:p w14:paraId="01F70E7B" w14:textId="77777777" w:rsidR="00C961C2" w:rsidRDefault="00C961C2" w:rsidP="00C961C2">
      <w:pPr>
        <w:pStyle w:val="BodyText"/>
        <w:tabs>
          <w:tab w:val="left" w:pos="360"/>
          <w:tab w:val="left" w:pos="5760"/>
        </w:tabs>
      </w:pPr>
    </w:p>
    <w:p w14:paraId="7DF33D7A" w14:textId="77777777" w:rsidR="00C961C2" w:rsidRDefault="007B46E2" w:rsidP="00C961C2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53D6CD" wp14:editId="10644B38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10160" b="1841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BF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rh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" strokeweight="1.5pt"/>
            </w:pict>
          </mc:Fallback>
        </mc:AlternateContent>
      </w:r>
    </w:p>
    <w:p w14:paraId="778A6562" w14:textId="77777777" w:rsidR="002509F2" w:rsidRDefault="002509F2" w:rsidP="002509F2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b/>
          <w:i/>
        </w:rPr>
        <w:t>As Principal, I have read and approve this evaluation.</w:t>
      </w:r>
      <w:r>
        <w:rPr>
          <w:b/>
          <w:i/>
        </w:rPr>
        <w:tab/>
      </w:r>
    </w:p>
    <w:p w14:paraId="13605F4F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2509F2" w14:paraId="562D3EAC" w14:textId="77777777" w:rsidTr="002509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32B" w14:textId="77777777" w:rsidR="002509F2" w:rsidRDefault="002509F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CA359C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08777572" w14:textId="77777777" w:rsidR="002509F2" w:rsidRDefault="002509F2" w:rsidP="002509F2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Principal’s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69E14CBC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A66787" wp14:editId="74DE8B1E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2921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F3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19pt;margin-top:15.75pt;width:510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" strokeweight="1.5pt"/>
            </w:pict>
          </mc:Fallback>
        </mc:AlternateContent>
      </w:r>
    </w:p>
    <w:p w14:paraId="0349BC97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</w:p>
    <w:p w14:paraId="3ED49CBC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</w:p>
    <w:p w14:paraId="7D8DB4C2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  <w:r>
        <w:t>After this evaluation has been signed by the Principal, the following signatures are necessary upon review:</w:t>
      </w:r>
      <w:r>
        <w:rPr>
          <w:sz w:val="16"/>
        </w:rPr>
        <w:tab/>
      </w:r>
    </w:p>
    <w:p w14:paraId="405C6CDD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2509F2" w14:paraId="25D601D1" w14:textId="77777777" w:rsidTr="002509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33D3" w14:textId="77777777" w:rsidR="002509F2" w:rsidRDefault="002509F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107270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7802FF69" w14:textId="77777777" w:rsidR="002509F2" w:rsidRDefault="002509F2" w:rsidP="002509F2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Vice Principal (if applicable)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260D5F59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2509F2" w14:paraId="7622FE9F" w14:textId="77777777" w:rsidTr="002509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AB14" w14:textId="77777777" w:rsidR="002509F2" w:rsidRDefault="002509F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8F0A3B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058845A4" w14:textId="77777777" w:rsidR="002509F2" w:rsidRDefault="002509F2" w:rsidP="002509F2">
      <w:pPr>
        <w:pStyle w:val="BodyText"/>
        <w:tabs>
          <w:tab w:val="left" w:pos="540"/>
          <w:tab w:val="left" w:pos="1260"/>
        </w:tabs>
      </w:pPr>
      <w:r>
        <w:rPr>
          <w:sz w:val="16"/>
        </w:rPr>
        <w:tab/>
      </w:r>
      <w:r>
        <w:rPr>
          <w:sz w:val="16"/>
        </w:rPr>
        <w:tab/>
        <w:t>Employee’s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57E44DA3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2509F2" w14:paraId="05568711" w14:textId="77777777" w:rsidTr="002509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54BB" w14:textId="77777777" w:rsidR="002509F2" w:rsidRDefault="002509F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8857D6" w14:textId="77777777" w:rsidR="002509F2" w:rsidRDefault="002509F2" w:rsidP="002509F2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009EA395" w14:textId="77777777" w:rsidR="002509F2" w:rsidRDefault="002509F2" w:rsidP="002509F2">
      <w:pPr>
        <w:rPr>
          <w:rFonts w:ascii="Arial" w:hAnsi="Arial" w:cs="Arial"/>
          <w:sz w:val="18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8BFF74" wp14:editId="4DD3BADD">
                <wp:simplePos x="0" y="0"/>
                <wp:positionH relativeFrom="column">
                  <wp:posOffset>1503045</wp:posOffset>
                </wp:positionH>
                <wp:positionV relativeFrom="paragraph">
                  <wp:posOffset>499110</wp:posOffset>
                </wp:positionV>
                <wp:extent cx="3086100" cy="478790"/>
                <wp:effectExtent l="0" t="0" r="1905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9329B" w14:textId="77777777" w:rsidR="002509F2" w:rsidRDefault="002509F2" w:rsidP="002509F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  <w:p w14:paraId="12670834" w14:textId="77777777" w:rsidR="002509F2" w:rsidRDefault="002509F2" w:rsidP="002509F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15B26698" w14:textId="77777777" w:rsidR="002509F2" w:rsidRDefault="002509F2" w:rsidP="002509F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Principal/Designate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BFF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35pt;margin-top:39.3pt;width:243pt;height:37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">
                <v:textbox>
                  <w:txbxContent>
                    <w:p w14:paraId="0889329B" w14:textId="77777777" w:rsidR="002509F2" w:rsidRDefault="002509F2" w:rsidP="002509F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  <w:p w14:paraId="12670834" w14:textId="77777777" w:rsidR="002509F2" w:rsidRDefault="002509F2" w:rsidP="002509F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15B26698" w14:textId="77777777" w:rsidR="002509F2" w:rsidRDefault="002509F2" w:rsidP="002509F2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Principal/Designate or Supervisor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ab/>
      </w:r>
      <w:r>
        <w:rPr>
          <w:rFonts w:ascii="Arial" w:hAnsi="Arial" w:cs="Arial"/>
          <w:sz w:val="16"/>
        </w:rPr>
        <w:t xml:space="preserve">            Reviewed by Human Resources</w:t>
      </w:r>
      <w:r>
        <w:rPr>
          <w:rFonts w:ascii="Arial" w:hAnsi="Arial" w:cs="Arial"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rFonts w:ascii="Arial" w:hAnsi="Arial" w:cs="Arial"/>
          <w:sz w:val="16"/>
        </w:rPr>
        <w:t>Date</w:t>
      </w:r>
    </w:p>
    <w:p w14:paraId="60F641C0" w14:textId="77777777" w:rsidR="00263CC2" w:rsidRDefault="00263CC2" w:rsidP="00C961C2">
      <w:pPr>
        <w:pStyle w:val="BodyText"/>
        <w:tabs>
          <w:tab w:val="left" w:pos="540"/>
          <w:tab w:val="left" w:pos="1260"/>
        </w:tabs>
        <w:rPr>
          <w:sz w:val="18"/>
          <w:lang w:val="en-US"/>
        </w:rPr>
      </w:pPr>
    </w:p>
    <w:sectPr w:rsidR="00263CC2">
      <w:footerReference w:type="default" r:id="rId11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1C9EF" w14:textId="77777777" w:rsidR="008E6962" w:rsidRDefault="008E6962">
      <w:r>
        <w:separator/>
      </w:r>
    </w:p>
  </w:endnote>
  <w:endnote w:type="continuationSeparator" w:id="0">
    <w:p w14:paraId="6332A154" w14:textId="77777777" w:rsidR="008E6962" w:rsidRDefault="008E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9F78C" w14:textId="06F4C0B3" w:rsidR="00263CC2" w:rsidRDefault="00263CC2">
    <w:pPr>
      <w:pStyle w:val="Foo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Policy 402.11.2</w:t>
    </w:r>
    <w:r w:rsidR="00C961C2">
      <w:rPr>
        <w:rFonts w:ascii="Arial" w:hAnsi="Arial" w:cs="Arial"/>
        <w:sz w:val="20"/>
        <w:lang w:val="en-US"/>
      </w:rPr>
      <w:t>/</w:t>
    </w:r>
    <w:r w:rsidR="00B04322">
      <w:rPr>
        <w:rFonts w:ascii="Arial" w:hAnsi="Arial" w:cs="Arial"/>
        <w:sz w:val="20"/>
        <w:lang w:val="en-US"/>
      </w:rPr>
      <w:t>September</w:t>
    </w:r>
    <w:r w:rsidR="000A5155">
      <w:rPr>
        <w:rFonts w:ascii="Arial" w:hAnsi="Arial" w:cs="Arial"/>
        <w:sz w:val="20"/>
        <w:lang w:val="en-US"/>
      </w:rPr>
      <w:t xml:space="preserve"> </w:t>
    </w:r>
    <w:r w:rsidR="004D6F43">
      <w:rPr>
        <w:rFonts w:ascii="Arial" w:hAnsi="Arial" w:cs="Arial"/>
        <w:sz w:val="20"/>
        <w:lang w:val="en-US"/>
      </w:rPr>
      <w:t>1</w:t>
    </w:r>
    <w:r w:rsidR="00B04322">
      <w:rPr>
        <w:rFonts w:ascii="Arial" w:hAnsi="Arial" w:cs="Arial"/>
        <w:sz w:val="20"/>
        <w:lang w:val="en-US"/>
      </w:rPr>
      <w:t>0</w:t>
    </w:r>
    <w:r w:rsidR="000A5155">
      <w:rPr>
        <w:rFonts w:ascii="Arial" w:hAnsi="Arial" w:cs="Arial"/>
        <w:sz w:val="20"/>
        <w:lang w:val="en-US"/>
      </w:rPr>
      <w:t>, 201</w:t>
    </w:r>
    <w:r w:rsidR="004D6F43">
      <w:rPr>
        <w:rFonts w:ascii="Arial" w:hAnsi="Arial" w:cs="Arial"/>
        <w:sz w:val="20"/>
        <w:lang w:val="en-US"/>
      </w:rPr>
      <w:t>9</w:t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6F43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6F43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49331" w14:textId="77777777" w:rsidR="008E6962" w:rsidRDefault="008E6962">
      <w:r>
        <w:separator/>
      </w:r>
    </w:p>
  </w:footnote>
  <w:footnote w:type="continuationSeparator" w:id="0">
    <w:p w14:paraId="38B6ACC5" w14:textId="77777777" w:rsidR="008E6962" w:rsidRDefault="008E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394"/>
    <w:multiLevelType w:val="hybridMultilevel"/>
    <w:tmpl w:val="C6C05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A7"/>
    <w:rsid w:val="000A5155"/>
    <w:rsid w:val="00112F5A"/>
    <w:rsid w:val="00197625"/>
    <w:rsid w:val="001C10A4"/>
    <w:rsid w:val="001D654E"/>
    <w:rsid w:val="002509F2"/>
    <w:rsid w:val="00263CC2"/>
    <w:rsid w:val="002F4B17"/>
    <w:rsid w:val="00402BEB"/>
    <w:rsid w:val="00451F8C"/>
    <w:rsid w:val="004834F5"/>
    <w:rsid w:val="004D6F43"/>
    <w:rsid w:val="004E69B0"/>
    <w:rsid w:val="00535440"/>
    <w:rsid w:val="00617A81"/>
    <w:rsid w:val="00630B9D"/>
    <w:rsid w:val="006B6485"/>
    <w:rsid w:val="006E449F"/>
    <w:rsid w:val="00723000"/>
    <w:rsid w:val="00723E04"/>
    <w:rsid w:val="0076106D"/>
    <w:rsid w:val="007B46E2"/>
    <w:rsid w:val="0087684D"/>
    <w:rsid w:val="008A62B1"/>
    <w:rsid w:val="008D45E3"/>
    <w:rsid w:val="008E6962"/>
    <w:rsid w:val="008E7889"/>
    <w:rsid w:val="00926A5E"/>
    <w:rsid w:val="00986BC2"/>
    <w:rsid w:val="009F3CB6"/>
    <w:rsid w:val="00A374C7"/>
    <w:rsid w:val="00A62EA7"/>
    <w:rsid w:val="00A71696"/>
    <w:rsid w:val="00AD71D2"/>
    <w:rsid w:val="00B04322"/>
    <w:rsid w:val="00C01666"/>
    <w:rsid w:val="00C961C2"/>
    <w:rsid w:val="00D13378"/>
    <w:rsid w:val="00EE6439"/>
    <w:rsid w:val="00F450B1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C398B"/>
  <w15:chartTrackingRefBased/>
  <w15:docId w15:val="{AA6925AD-5AA8-46EF-BFB3-603AF15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ahoma" w:hAnsi="Tahoma" w:cs="Tahoma"/>
      <w:sz w:val="22"/>
      <w:szCs w:val="20"/>
      <w:lang w:val="en-US"/>
    </w:rPr>
  </w:style>
  <w:style w:type="paragraph" w:styleId="BalloonText">
    <w:name w:val="Balloon Text"/>
    <w:basedOn w:val="Normal"/>
    <w:link w:val="BalloonTextChar"/>
    <w:rsid w:val="00AD7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71D2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link w:val="BodyText"/>
    <w:rsid w:val="001D654E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09F79-7053-401D-9B8A-7AE5A3F7573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950965-92A3-4177-B4CD-109C7CD26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ED3A6-7E3C-4F77-8214-A8085F9A5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Amy Dyck</cp:lastModifiedBy>
  <cp:revision>3</cp:revision>
  <cp:lastPrinted>2015-03-17T19:53:00Z</cp:lastPrinted>
  <dcterms:created xsi:type="dcterms:W3CDTF">2020-08-13T15:42:00Z</dcterms:created>
  <dcterms:modified xsi:type="dcterms:W3CDTF">2020-10-09T17:30:00Z</dcterms:modified>
</cp:coreProperties>
</file>